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F495" w14:textId="77777777" w:rsidR="00A34BAA" w:rsidRPr="00C542FD" w:rsidRDefault="00A34BAA" w:rsidP="00A34BA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542FD">
        <w:rPr>
          <w:rFonts w:ascii="Times New Roman" w:hAnsi="Times New Roman" w:cs="Times New Roman"/>
        </w:rPr>
        <w:t>XXX Secondary School</w:t>
      </w:r>
    </w:p>
    <w:p w14:paraId="677EDB2F" w14:textId="32C52109" w:rsidR="00A34BAA" w:rsidRPr="00C542FD" w:rsidRDefault="00A34BAA" w:rsidP="00A34BAA">
      <w:pPr>
        <w:jc w:val="center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20</w:t>
      </w:r>
      <w:r w:rsidR="00BF64C7">
        <w:rPr>
          <w:rFonts w:ascii="Times New Roman" w:hAnsi="Times New Roman" w:cs="Times New Roman"/>
        </w:rPr>
        <w:t>xx</w:t>
      </w:r>
      <w:r w:rsidRPr="00C542FD">
        <w:rPr>
          <w:rFonts w:ascii="Times New Roman" w:hAnsi="Times New Roman" w:cs="Times New Roman"/>
        </w:rPr>
        <w:t>-20</w:t>
      </w:r>
      <w:r w:rsidR="00BF64C7">
        <w:rPr>
          <w:rFonts w:ascii="Times New Roman" w:hAnsi="Times New Roman" w:cs="Times New Roman"/>
        </w:rPr>
        <w:t>xx</w:t>
      </w:r>
    </w:p>
    <w:p w14:paraId="08AB78DD" w14:textId="77777777" w:rsidR="00A34BAA" w:rsidRPr="00C542FD" w:rsidRDefault="00A34BAA" w:rsidP="00A34BAA">
      <w:pPr>
        <w:jc w:val="center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Business, Accounting and Financial Studies</w:t>
      </w:r>
    </w:p>
    <w:p w14:paraId="35486125" w14:textId="41246CEC" w:rsidR="00A34BAA" w:rsidRPr="00E31AFD" w:rsidRDefault="00A34BAA" w:rsidP="00A34BAA">
      <w:pPr>
        <w:jc w:val="center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Key Business Functions (Lesson 2) – Teaching Notes </w:t>
      </w:r>
    </w:p>
    <w:p w14:paraId="34C39E63" w14:textId="77777777" w:rsidR="00A34BAA" w:rsidRPr="00C542FD" w:rsidRDefault="00A34BAA" w:rsidP="00A34BAA">
      <w:pPr>
        <w:rPr>
          <w:rFonts w:ascii="Times New Roman" w:hAnsi="Times New Roman" w:cs="Times New Roman"/>
        </w:rPr>
      </w:pPr>
    </w:p>
    <w:p w14:paraId="4F9FFC8D" w14:textId="77777777" w:rsidR="00A34BAA" w:rsidRPr="00C542FD" w:rsidRDefault="00A34BAA" w:rsidP="00A34BAA">
      <w:pPr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Name: ___________________ Class: ___________ Date: ______________________ </w:t>
      </w:r>
    </w:p>
    <w:p w14:paraId="341609E2" w14:textId="3EAB044B" w:rsidR="008F7953" w:rsidRPr="00C542FD" w:rsidRDefault="008F7953"/>
    <w:p w14:paraId="41D07A87" w14:textId="40FD8F3B" w:rsidR="00A34BAA" w:rsidRPr="00C542FD" w:rsidRDefault="00DC0327">
      <w:pPr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4. Marketing management</w:t>
      </w:r>
    </w:p>
    <w:p w14:paraId="3F0A4BF0" w14:textId="77777777" w:rsidR="0009344F" w:rsidRPr="00C542FD" w:rsidRDefault="00DC0327" w:rsidP="00DC032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Definition</w:t>
      </w:r>
      <w:r w:rsidR="0009344F" w:rsidRPr="00C542FD">
        <w:rPr>
          <w:rFonts w:ascii="Times New Roman" w:hAnsi="Times New Roman" w:cs="Times New Roman"/>
        </w:rPr>
        <w:t xml:space="preserve">: </w:t>
      </w:r>
    </w:p>
    <w:p w14:paraId="0017E6A3" w14:textId="0A3A4148" w:rsidR="00DC0327" w:rsidRPr="00C542FD" w:rsidRDefault="0009344F" w:rsidP="0009344F">
      <w:pPr>
        <w:pStyle w:val="a3"/>
        <w:numPr>
          <w:ilvl w:val="0"/>
          <w:numId w:val="29"/>
        </w:numPr>
        <w:ind w:left="96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T</w:t>
      </w:r>
      <w:r w:rsidR="00DC0327" w:rsidRPr="00C542FD">
        <w:rPr>
          <w:rFonts w:ascii="Times New Roman" w:hAnsi="Times New Roman" w:cs="Times New Roman"/>
        </w:rPr>
        <w:t xml:space="preserve">he process of </w:t>
      </w:r>
      <w:r w:rsidR="00F16FE1" w:rsidRPr="00E31AFD">
        <w:rPr>
          <w:rFonts w:ascii="Times New Roman" w:hAnsi="Times New Roman" w:cs="Times New Roman"/>
        </w:rPr>
        <w:t>__________________</w:t>
      </w:r>
      <w:r w:rsidR="00F16FE1" w:rsidRPr="00C542FD">
        <w:rPr>
          <w:rFonts w:ascii="Times New Roman" w:hAnsi="Times New Roman" w:cs="Times New Roman"/>
        </w:rPr>
        <w:t xml:space="preserve"> </w:t>
      </w:r>
      <w:r w:rsidR="00DC0327" w:rsidRPr="00C542FD">
        <w:rPr>
          <w:rFonts w:ascii="Times New Roman" w:hAnsi="Times New Roman" w:cs="Times New Roman"/>
        </w:rPr>
        <w:t xml:space="preserve">customers’ needs and </w:t>
      </w:r>
      <w:r w:rsidR="00F16FE1" w:rsidRPr="00E31AFD">
        <w:rPr>
          <w:rFonts w:ascii="Times New Roman" w:hAnsi="Times New Roman" w:cs="Times New Roman"/>
        </w:rPr>
        <w:t>_______________________</w:t>
      </w:r>
      <w:r w:rsidR="00DC0327" w:rsidRPr="00C542FD">
        <w:rPr>
          <w:rFonts w:ascii="Times New Roman" w:hAnsi="Times New Roman" w:cs="Times New Roman"/>
        </w:rPr>
        <w:t>marketing strategies</w:t>
      </w:r>
    </w:p>
    <w:p w14:paraId="0B32EF81" w14:textId="1D56B46B" w:rsidR="00020D3B" w:rsidRPr="00C542FD" w:rsidRDefault="00020D3B" w:rsidP="00D24826">
      <w:pPr>
        <w:pStyle w:val="a3"/>
        <w:numPr>
          <w:ilvl w:val="0"/>
          <w:numId w:val="3"/>
        </w:numPr>
        <w:ind w:leftChars="400" w:left="144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A company can meet those needs with its goods </w:t>
      </w:r>
      <w:r w:rsidRPr="00C542FD">
        <w:rPr>
          <w:rFonts w:ascii="Times New Roman" w:hAnsi="Times New Roman" w:cs="Times New Roman"/>
          <w:lang w:val="en-GB"/>
        </w:rPr>
        <w:t>and/or service</w:t>
      </w:r>
      <w:r w:rsidR="0009344F" w:rsidRPr="00C542FD">
        <w:rPr>
          <w:rFonts w:ascii="Times New Roman" w:hAnsi="Times New Roman" w:cs="Times New Roman"/>
          <w:lang w:val="en-GB"/>
        </w:rPr>
        <w:t>s</w:t>
      </w:r>
      <w:r w:rsidRPr="00C542FD">
        <w:rPr>
          <w:rFonts w:ascii="Times New Roman" w:hAnsi="Times New Roman" w:cs="Times New Roman"/>
          <w:lang w:val="en-GB"/>
        </w:rPr>
        <w:t xml:space="preserve"> </w:t>
      </w:r>
      <w:r w:rsidRPr="00C542FD">
        <w:rPr>
          <w:rFonts w:ascii="Times New Roman" w:hAnsi="Times New Roman" w:cs="Times New Roman"/>
        </w:rPr>
        <w:t>better than competitors</w:t>
      </w:r>
      <w:r w:rsidR="0009344F" w:rsidRPr="00C542FD">
        <w:rPr>
          <w:rFonts w:ascii="Times New Roman" w:hAnsi="Times New Roman" w:cs="Times New Roman"/>
        </w:rPr>
        <w:t xml:space="preserve"> to m</w:t>
      </w:r>
      <w:r w:rsidRPr="00C542FD">
        <w:rPr>
          <w:rFonts w:ascii="Times New Roman" w:hAnsi="Times New Roman" w:cs="Times New Roman"/>
        </w:rPr>
        <w:t>ake profit</w:t>
      </w:r>
      <w:r w:rsidR="0009344F" w:rsidRPr="00C542FD">
        <w:rPr>
          <w:rFonts w:ascii="Times New Roman" w:hAnsi="Times New Roman" w:cs="Times New Roman"/>
        </w:rPr>
        <w:t>s</w:t>
      </w:r>
    </w:p>
    <w:p w14:paraId="76107CF4" w14:textId="77041562" w:rsidR="00020D3B" w:rsidRPr="00C542FD" w:rsidRDefault="00020D3B" w:rsidP="0009344F">
      <w:pPr>
        <w:numPr>
          <w:ilvl w:val="0"/>
          <w:numId w:val="2"/>
        </w:numPr>
        <w:ind w:leftChars="200" w:left="96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Marketing helps a company provide</w:t>
      </w:r>
      <w:r w:rsidRPr="00E31AFD">
        <w:rPr>
          <w:rFonts w:ascii="Times New Roman" w:hAnsi="Times New Roman" w:cs="Times New Roman"/>
        </w:rPr>
        <w:t xml:space="preserve"> </w:t>
      </w:r>
      <w:r w:rsidR="00F16FE1" w:rsidRPr="00E31A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or</w:t>
      </w:r>
      <w:r w:rsidRPr="00E31AFD">
        <w:rPr>
          <w:rFonts w:ascii="Times New Roman" w:hAnsi="Times New Roman" w:cs="Times New Roman"/>
        </w:rPr>
        <w:t xml:space="preserve"> </w:t>
      </w:r>
      <w:r w:rsidR="00F16FE1" w:rsidRPr="00E31AFD">
        <w:rPr>
          <w:rFonts w:ascii="Times New Roman" w:hAnsi="Times New Roman" w:cs="Times New Roman"/>
        </w:rPr>
        <w:t>__________________</w:t>
      </w:r>
      <w:r w:rsidRPr="00E31AFD">
        <w:rPr>
          <w:rFonts w:ascii="Times New Roman" w:hAnsi="Times New Roman" w:cs="Times New Roman"/>
        </w:rPr>
        <w:t xml:space="preserve"> </w:t>
      </w:r>
      <w:r w:rsidRPr="00C542FD">
        <w:rPr>
          <w:rFonts w:ascii="Times New Roman" w:hAnsi="Times New Roman" w:cs="Times New Roman"/>
          <w:lang w:val="en-GB"/>
        </w:rPr>
        <w:t xml:space="preserve">that can </w:t>
      </w:r>
      <w:r w:rsidRPr="00C542FD">
        <w:rPr>
          <w:rFonts w:ascii="Times New Roman" w:hAnsi="Times New Roman" w:cs="Times New Roman"/>
        </w:rPr>
        <w:t>satisfy customers’ needs and earn money for itself in return.</w:t>
      </w:r>
    </w:p>
    <w:p w14:paraId="376EC8F2" w14:textId="272CA467" w:rsidR="00DC0327" w:rsidRPr="00C542FD" w:rsidRDefault="00DC0327" w:rsidP="00020D3B">
      <w:pPr>
        <w:rPr>
          <w:rFonts w:ascii="Times New Roman" w:hAnsi="Times New Roman" w:cs="Times New Roman"/>
        </w:rPr>
      </w:pPr>
    </w:p>
    <w:p w14:paraId="76ABDDC7" w14:textId="52B3C26A" w:rsidR="00020D3B" w:rsidRPr="00C542FD" w:rsidRDefault="00020D3B" w:rsidP="00020D3B">
      <w:pPr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A</w:t>
      </w:r>
      <w:r w:rsidR="0009344F" w:rsidRPr="00C542FD">
        <w:rPr>
          <w:rFonts w:ascii="Times New Roman" w:hAnsi="Times New Roman" w:cs="Times New Roman"/>
          <w:b/>
          <w:bCs/>
        </w:rPr>
        <w:t>. Key functions</w:t>
      </w:r>
      <w:r w:rsidRPr="00C542FD">
        <w:rPr>
          <w:rFonts w:ascii="Times New Roman" w:hAnsi="Times New Roman" w:cs="Times New Roman"/>
          <w:b/>
          <w:bCs/>
        </w:rPr>
        <w:t xml:space="preserve"> of marketing management</w:t>
      </w:r>
    </w:p>
    <w:p w14:paraId="2347F676" w14:textId="77777777" w:rsidR="00020D3B" w:rsidRPr="00C542FD" w:rsidRDefault="00020D3B" w:rsidP="00020D3B">
      <w:pPr>
        <w:rPr>
          <w:rFonts w:ascii="Times New Roman" w:hAnsi="Times New Roman" w:cs="Times New Roman"/>
          <w:b/>
          <w:bCs/>
        </w:rPr>
      </w:pPr>
    </w:p>
    <w:p w14:paraId="779A79F4" w14:textId="274D2096" w:rsidR="00020D3B" w:rsidRPr="00C542FD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Conducting marketing research</w:t>
      </w:r>
    </w:p>
    <w:p w14:paraId="01FF53FD" w14:textId="77777777" w:rsidR="00F16FE1" w:rsidRPr="00C542FD" w:rsidRDefault="00020D3B" w:rsidP="003F6107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Conduct marketing research to </w:t>
      </w:r>
      <w:r w:rsidR="00F16FE1" w:rsidRPr="00C542FD">
        <w:rPr>
          <w:rFonts w:ascii="Times New Roman" w:hAnsi="Times New Roman" w:cs="Times New Roman"/>
        </w:rPr>
        <w:t>____________________________________</w:t>
      </w:r>
    </w:p>
    <w:p w14:paraId="0596BDFC" w14:textId="2132FEA7" w:rsidR="00020D3B" w:rsidRPr="00C542FD" w:rsidRDefault="00020D3B" w:rsidP="003F6107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Identify customers’ needs, forecast demand and evaluate the company’s marketing performance</w:t>
      </w:r>
    </w:p>
    <w:p w14:paraId="13B64F6D" w14:textId="04C143B1" w:rsidR="00020D3B" w:rsidRPr="00C542FD" w:rsidRDefault="00020D3B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Explore market </w:t>
      </w:r>
      <w:r w:rsidR="00F16FE1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and deal with </w:t>
      </w:r>
      <w:r w:rsidR="00F16FE1" w:rsidRPr="00C542FD">
        <w:rPr>
          <w:rFonts w:ascii="Times New Roman" w:hAnsi="Times New Roman" w:cs="Times New Roman"/>
        </w:rPr>
        <w:t>__________________</w:t>
      </w:r>
    </w:p>
    <w:p w14:paraId="274156C3" w14:textId="10AA43B9" w:rsidR="00020D3B" w:rsidRPr="00C542FD" w:rsidRDefault="00020D3B" w:rsidP="00020D3B">
      <w:pPr>
        <w:rPr>
          <w:rFonts w:ascii="Times New Roman" w:hAnsi="Times New Roman" w:cs="Times New Roman"/>
        </w:rPr>
      </w:pPr>
    </w:p>
    <w:p w14:paraId="5E207233" w14:textId="6B8693DA" w:rsidR="00020D3B" w:rsidRPr="00C542FD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Segmenting the market, selecting target markets and determining market position</w:t>
      </w:r>
    </w:p>
    <w:p w14:paraId="4EF76A37" w14:textId="7BE267DF" w:rsidR="00020D3B" w:rsidRPr="00E31AFD" w:rsidRDefault="00020D3B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Divide the market into smaller segments with </w:t>
      </w:r>
      <w:r w:rsidR="00F16FE1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, </w:t>
      </w:r>
      <w:r w:rsidR="00F16FE1" w:rsidRPr="00C542FD">
        <w:rPr>
          <w:rFonts w:ascii="Times New Roman" w:hAnsi="Times New Roman" w:cs="Times New Roman"/>
        </w:rPr>
        <w:t>__________________</w:t>
      </w:r>
      <w:r w:rsidRPr="00E31AFD">
        <w:rPr>
          <w:rFonts w:ascii="Times New Roman" w:hAnsi="Times New Roman" w:cs="Times New Roman"/>
        </w:rPr>
        <w:t xml:space="preserve"> and </w:t>
      </w:r>
      <w:r w:rsidR="00F16FE1" w:rsidRPr="00E31AFD">
        <w:rPr>
          <w:rFonts w:ascii="Times New Roman" w:hAnsi="Times New Roman" w:cs="Times New Roman"/>
        </w:rPr>
        <w:t>____________________________________</w:t>
      </w:r>
    </w:p>
    <w:p w14:paraId="34F3BD0B" w14:textId="37B7CAC0" w:rsidR="00020D3B" w:rsidRPr="00C542FD" w:rsidRDefault="00020D3B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Evaluate the </w:t>
      </w:r>
      <w:r w:rsidR="00F16FE1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of the segments and select market(s)</w:t>
      </w:r>
      <w:r w:rsidR="0009344F" w:rsidRPr="00C542FD">
        <w:rPr>
          <w:rFonts w:ascii="Times New Roman" w:hAnsi="Times New Roman" w:cs="Times New Roman"/>
        </w:rPr>
        <w:t>/segments</w:t>
      </w:r>
      <w:r w:rsidRPr="00C542FD">
        <w:rPr>
          <w:rFonts w:ascii="Times New Roman" w:hAnsi="Times New Roman" w:cs="Times New Roman"/>
        </w:rPr>
        <w:t xml:space="preserve"> to serve </w:t>
      </w:r>
    </w:p>
    <w:p w14:paraId="525C639E" w14:textId="4C4BCF87" w:rsidR="00020D3B" w:rsidRPr="00C542FD" w:rsidRDefault="00020D3B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Determine the company’s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>, which can reflect the company’s advantages over its competitors.</w:t>
      </w:r>
    </w:p>
    <w:p w14:paraId="4BF0F479" w14:textId="77777777" w:rsidR="00020D3B" w:rsidRPr="00C542FD" w:rsidRDefault="00020D3B" w:rsidP="00020D3B">
      <w:pPr>
        <w:rPr>
          <w:rFonts w:ascii="Times New Roman" w:hAnsi="Times New Roman" w:cs="Times New Roman"/>
          <w:b/>
          <w:bCs/>
        </w:rPr>
      </w:pPr>
    </w:p>
    <w:p w14:paraId="1D1143FD" w14:textId="2A18B49D" w:rsidR="00020D3B" w:rsidRPr="00C542FD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Formulating market strategies</w:t>
      </w:r>
    </w:p>
    <w:p w14:paraId="18FD5901" w14:textId="77777777" w:rsidR="00020D3B" w:rsidRPr="00C542FD" w:rsidRDefault="00020D3B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To satisfy customers’ needs and deal with the competition, the marketing department needs to formulate marketing strategies.</w:t>
      </w:r>
    </w:p>
    <w:p w14:paraId="4EB4E7A5" w14:textId="4DFF6BFF" w:rsidR="00020D3B" w:rsidRPr="00C542FD" w:rsidRDefault="000B7B0A" w:rsidP="000B7B0A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The marketing mix, also known as the four P's of marketing, refers to the four</w:t>
      </w:r>
      <w:r w:rsidR="00021BFE" w:rsidRPr="00C542FD">
        <w:rPr>
          <w:rFonts w:ascii="Times New Roman" w:hAnsi="Times New Roman" w:cs="Times New Roman"/>
        </w:rPr>
        <w:t xml:space="preserve"> </w:t>
      </w:r>
      <w:r w:rsidRPr="00C542FD">
        <w:rPr>
          <w:rFonts w:ascii="Times New Roman" w:hAnsi="Times New Roman" w:cs="Times New Roman"/>
        </w:rPr>
        <w:t>key elements:</w:t>
      </w:r>
    </w:p>
    <w:p w14:paraId="2CB2BD03" w14:textId="77777777" w:rsidR="00020D3B" w:rsidRPr="00C542FD" w:rsidRDefault="00020D3B" w:rsidP="00020D3B">
      <w:pPr>
        <w:pStyle w:val="a3"/>
        <w:ind w:leftChars="0"/>
        <w:rPr>
          <w:rFonts w:ascii="Times New Roman" w:hAnsi="Times New Roman" w:cs="Times New Roman"/>
        </w:rPr>
      </w:pPr>
    </w:p>
    <w:tbl>
      <w:tblPr>
        <w:tblStyle w:val="a4"/>
        <w:tblW w:w="8344" w:type="dxa"/>
        <w:tblLook w:val="04A0" w:firstRow="1" w:lastRow="0" w:firstColumn="1" w:lastColumn="0" w:noHBand="0" w:noVBand="1"/>
      </w:tblPr>
      <w:tblGrid>
        <w:gridCol w:w="2318"/>
        <w:gridCol w:w="6026"/>
      </w:tblGrid>
      <w:tr w:rsidR="00C542FD" w:rsidRPr="00C542FD" w14:paraId="7B3FD77C" w14:textId="77777777" w:rsidTr="00020D3B">
        <w:trPr>
          <w:trHeight w:val="539"/>
        </w:trPr>
        <w:tc>
          <w:tcPr>
            <w:tcW w:w="2318" w:type="dxa"/>
            <w:hideMark/>
          </w:tcPr>
          <w:p w14:paraId="3C550201" w14:textId="1F300418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Product </w:t>
            </w:r>
          </w:p>
        </w:tc>
        <w:tc>
          <w:tcPr>
            <w:tcW w:w="6026" w:type="dxa"/>
            <w:hideMark/>
          </w:tcPr>
          <w:p w14:paraId="243AB509" w14:textId="1365476F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</w:rPr>
              <w:t xml:space="preserve">Determine the </w:t>
            </w:r>
            <w:r w:rsidR="00EF643B" w:rsidRPr="00E31AFD">
              <w:rPr>
                <w:rFonts w:ascii="Times New Roman" w:hAnsi="Times New Roman" w:cs="Times New Roman"/>
              </w:rPr>
              <w:t>__________________</w:t>
            </w:r>
            <w:r w:rsidRPr="00C542FD">
              <w:rPr>
                <w:rFonts w:ascii="Times New Roman" w:hAnsi="Times New Roman" w:cs="Times New Roman"/>
              </w:rPr>
              <w:t xml:space="preserve"> the company offers to satisfy its target customers’ needs</w:t>
            </w:r>
          </w:p>
        </w:tc>
      </w:tr>
      <w:tr w:rsidR="00C542FD" w:rsidRPr="00C542FD" w14:paraId="4C5732B1" w14:textId="77777777" w:rsidTr="00020D3B">
        <w:trPr>
          <w:trHeight w:val="539"/>
        </w:trPr>
        <w:tc>
          <w:tcPr>
            <w:tcW w:w="2318" w:type="dxa"/>
            <w:hideMark/>
          </w:tcPr>
          <w:p w14:paraId="5B3A993F" w14:textId="1019D8ED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Price </w:t>
            </w:r>
          </w:p>
        </w:tc>
        <w:tc>
          <w:tcPr>
            <w:tcW w:w="6026" w:type="dxa"/>
            <w:hideMark/>
          </w:tcPr>
          <w:p w14:paraId="7215E09F" w14:textId="2F723B8D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</w:rPr>
              <w:t xml:space="preserve">Determine the </w:t>
            </w:r>
            <w:r w:rsidR="00EF643B" w:rsidRPr="00E31AFD">
              <w:rPr>
                <w:rFonts w:ascii="Times New Roman" w:hAnsi="Times New Roman" w:cs="Times New Roman"/>
              </w:rPr>
              <w:t>__________________</w:t>
            </w:r>
            <w:r w:rsidRPr="00C542FD">
              <w:rPr>
                <w:rFonts w:ascii="Times New Roman" w:hAnsi="Times New Roman" w:cs="Times New Roman"/>
              </w:rPr>
              <w:t xml:space="preserve"> target customers need to pay to obtain the product</w:t>
            </w:r>
          </w:p>
        </w:tc>
      </w:tr>
      <w:tr w:rsidR="00C542FD" w:rsidRPr="00C542FD" w14:paraId="018AB7C3" w14:textId="77777777" w:rsidTr="00020D3B">
        <w:trPr>
          <w:trHeight w:val="539"/>
        </w:trPr>
        <w:tc>
          <w:tcPr>
            <w:tcW w:w="2318" w:type="dxa"/>
            <w:hideMark/>
          </w:tcPr>
          <w:p w14:paraId="48407EC0" w14:textId="4AA3B38B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Place </w:t>
            </w:r>
          </w:p>
        </w:tc>
        <w:tc>
          <w:tcPr>
            <w:tcW w:w="6026" w:type="dxa"/>
            <w:hideMark/>
          </w:tcPr>
          <w:p w14:paraId="6D4B6C68" w14:textId="4C635BFA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</w:rPr>
              <w:t xml:space="preserve">Determine how to make the product </w:t>
            </w:r>
            <w:r w:rsidR="00EF643B" w:rsidRPr="00E31AFD">
              <w:rPr>
                <w:rFonts w:ascii="Times New Roman" w:hAnsi="Times New Roman" w:cs="Times New Roman"/>
              </w:rPr>
              <w:t>__________________</w:t>
            </w:r>
            <w:r w:rsidRPr="00C542FD">
              <w:rPr>
                <w:rFonts w:ascii="Times New Roman" w:hAnsi="Times New Roman" w:cs="Times New Roman"/>
              </w:rPr>
              <w:t xml:space="preserve"> to target customers</w:t>
            </w:r>
          </w:p>
        </w:tc>
      </w:tr>
      <w:tr w:rsidR="00C542FD" w:rsidRPr="00C542FD" w14:paraId="209503E9" w14:textId="77777777" w:rsidTr="00020D3B">
        <w:trPr>
          <w:trHeight w:val="1116"/>
        </w:trPr>
        <w:tc>
          <w:tcPr>
            <w:tcW w:w="2318" w:type="dxa"/>
            <w:hideMark/>
          </w:tcPr>
          <w:p w14:paraId="41B86F8F" w14:textId="052BC539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  <w:b/>
                <w:bCs/>
              </w:rPr>
              <w:t xml:space="preserve">Promotion </w:t>
            </w:r>
          </w:p>
        </w:tc>
        <w:tc>
          <w:tcPr>
            <w:tcW w:w="6026" w:type="dxa"/>
            <w:hideMark/>
          </w:tcPr>
          <w:p w14:paraId="5B9C91DF" w14:textId="3E1FE7CB" w:rsidR="00020D3B" w:rsidRPr="00C542FD" w:rsidRDefault="00020D3B" w:rsidP="00020D3B">
            <w:pPr>
              <w:rPr>
                <w:rFonts w:ascii="Times New Roman" w:hAnsi="Times New Roman" w:cs="Times New Roman"/>
              </w:rPr>
            </w:pPr>
            <w:r w:rsidRPr="00C542FD">
              <w:rPr>
                <w:rFonts w:ascii="Times New Roman" w:hAnsi="Times New Roman" w:cs="Times New Roman"/>
              </w:rPr>
              <w:t xml:space="preserve">Determine the kind of activities needed to </w:t>
            </w:r>
            <w:r w:rsidR="00EF643B" w:rsidRPr="00E31AFD">
              <w:rPr>
                <w:rFonts w:ascii="Times New Roman" w:hAnsi="Times New Roman" w:cs="Times New Roman"/>
              </w:rPr>
              <w:t>__________________</w:t>
            </w:r>
            <w:r w:rsidRPr="00C542FD">
              <w:rPr>
                <w:rFonts w:ascii="Times New Roman" w:hAnsi="Times New Roman" w:cs="Times New Roman"/>
              </w:rPr>
              <w:t xml:space="preserve"> the product’s features and</w:t>
            </w:r>
            <w:r w:rsidR="00EF643B" w:rsidRPr="00E31AFD">
              <w:rPr>
                <w:rFonts w:ascii="Times New Roman" w:hAnsi="Times New Roman" w:cs="Times New Roman"/>
              </w:rPr>
              <w:t xml:space="preserve">__________________ </w:t>
            </w:r>
            <w:r w:rsidRPr="00C542FD">
              <w:rPr>
                <w:rFonts w:ascii="Times New Roman" w:hAnsi="Times New Roman" w:cs="Times New Roman"/>
              </w:rPr>
              <w:t>to target customers and to persuade them to buy the product</w:t>
            </w:r>
          </w:p>
        </w:tc>
      </w:tr>
    </w:tbl>
    <w:p w14:paraId="2C7DCC84" w14:textId="2A9AE64B" w:rsidR="00020D3B" w:rsidRPr="00C542FD" w:rsidRDefault="00020D3B" w:rsidP="00020D3B">
      <w:pPr>
        <w:rPr>
          <w:rFonts w:ascii="Times New Roman" w:hAnsi="Times New Roman" w:cs="Times New Roman"/>
        </w:rPr>
      </w:pPr>
    </w:p>
    <w:p w14:paraId="13818C83" w14:textId="1697014D" w:rsidR="00020D3B" w:rsidRPr="00C542FD" w:rsidRDefault="00020D3B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Implement</w:t>
      </w:r>
      <w:r w:rsidR="002C0D2C" w:rsidRPr="00C542FD">
        <w:rPr>
          <w:rFonts w:ascii="Times New Roman" w:hAnsi="Times New Roman" w:cs="Times New Roman"/>
          <w:b/>
          <w:bCs/>
        </w:rPr>
        <w:t>ing and controlling marketing activities</w:t>
      </w:r>
    </w:p>
    <w:p w14:paraId="34CB1ABD" w14:textId="130FC369" w:rsidR="00EB3432" w:rsidRPr="00C542FD" w:rsidRDefault="00EB3432" w:rsidP="00EB3432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Turn marketing plans into action by working with stakeholders inside and outside the company, e.g. working out the advertisement with the </w:t>
      </w:r>
      <w:r w:rsidR="00EF643B" w:rsidRPr="00C542FD">
        <w:rPr>
          <w:rFonts w:ascii="Times New Roman" w:hAnsi="Times New Roman" w:cs="Times New Roman"/>
        </w:rPr>
        <w:t>______________________________</w:t>
      </w:r>
      <w:r w:rsidRPr="00E31AFD">
        <w:rPr>
          <w:rFonts w:ascii="Times New Roman" w:hAnsi="Times New Roman" w:cs="Times New Roman"/>
        </w:rPr>
        <w:t xml:space="preserve"> </w:t>
      </w:r>
      <w:r w:rsidRPr="00C542FD">
        <w:rPr>
          <w:rFonts w:ascii="Times New Roman" w:hAnsi="Times New Roman" w:cs="Times New Roman"/>
        </w:rPr>
        <w:t xml:space="preserve">and </w:t>
      </w:r>
      <w:r w:rsidR="00EF643B" w:rsidRPr="00C542FD">
        <w:rPr>
          <w:rFonts w:ascii="Times New Roman" w:hAnsi="Times New Roman" w:cs="Times New Roman"/>
        </w:rPr>
        <w:t>______________________________</w:t>
      </w:r>
      <w:r w:rsidR="00946F15" w:rsidRPr="00C542FD">
        <w:rPr>
          <w:rFonts w:ascii="Times New Roman" w:hAnsi="Times New Roman" w:cs="Times New Roman"/>
        </w:rPr>
        <w:t>.</w:t>
      </w:r>
    </w:p>
    <w:p w14:paraId="6ECD8D30" w14:textId="2080A005" w:rsidR="00EB3432" w:rsidRPr="00C542FD" w:rsidRDefault="00EF643B" w:rsidP="00EB3432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</w:t>
      </w:r>
      <w:r w:rsidR="00EB3432" w:rsidRPr="00C542FD">
        <w:rPr>
          <w:rFonts w:ascii="Times New Roman" w:hAnsi="Times New Roman" w:cs="Times New Roman"/>
        </w:rPr>
        <w:t xml:space="preserve"> and </w:t>
      </w:r>
      <w:r w:rsidRPr="00C542FD">
        <w:rPr>
          <w:rFonts w:ascii="Times New Roman" w:hAnsi="Times New Roman" w:cs="Times New Roman"/>
        </w:rPr>
        <w:t>__________________</w:t>
      </w:r>
      <w:r w:rsidR="00EB3432" w:rsidRPr="00C542FD">
        <w:rPr>
          <w:rFonts w:ascii="Times New Roman" w:hAnsi="Times New Roman" w:cs="Times New Roman"/>
        </w:rPr>
        <w:t xml:space="preserve"> the marketing results by using different measuring tools, e.g.</w:t>
      </w:r>
      <w:r w:rsidRPr="00E31AFD">
        <w:rPr>
          <w:rFonts w:ascii="Times New Roman" w:hAnsi="Times New Roman" w:cs="Times New Roman"/>
        </w:rPr>
        <w:t xml:space="preserve"> </w:t>
      </w:r>
      <w:r w:rsidRPr="00C542FD">
        <w:rPr>
          <w:rFonts w:ascii="Times New Roman" w:hAnsi="Times New Roman" w:cs="Times New Roman"/>
        </w:rPr>
        <w:t>__________________ a</w:t>
      </w:r>
      <w:r w:rsidR="00EB3432" w:rsidRPr="00C542FD">
        <w:rPr>
          <w:rFonts w:ascii="Times New Roman" w:hAnsi="Times New Roman" w:cs="Times New Roman"/>
        </w:rPr>
        <w:t xml:space="preserve">nd </w:t>
      </w:r>
      <w:r w:rsidRPr="00C542FD">
        <w:rPr>
          <w:rFonts w:ascii="Times New Roman" w:hAnsi="Times New Roman" w:cs="Times New Roman"/>
        </w:rPr>
        <w:t>__________________</w:t>
      </w:r>
      <w:r w:rsidR="00946F15" w:rsidRPr="00C542FD">
        <w:rPr>
          <w:rFonts w:ascii="Times New Roman" w:hAnsi="Times New Roman" w:cs="Times New Roman"/>
        </w:rPr>
        <w:t>.</w:t>
      </w:r>
      <w:r w:rsidR="00EB3432" w:rsidRPr="00C542FD">
        <w:rPr>
          <w:rFonts w:ascii="Times New Roman" w:hAnsi="Times New Roman" w:cs="Times New Roman"/>
        </w:rPr>
        <w:t xml:space="preserve">  </w:t>
      </w:r>
    </w:p>
    <w:p w14:paraId="5EAE640B" w14:textId="01879E16" w:rsidR="00EB3432" w:rsidRPr="00C542FD" w:rsidRDefault="00EF643B" w:rsidP="00EB3432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</w:t>
      </w:r>
      <w:r w:rsidR="00EB3432" w:rsidRPr="00C542FD">
        <w:rPr>
          <w:rFonts w:ascii="Times New Roman" w:hAnsi="Times New Roman" w:cs="Times New Roman"/>
        </w:rPr>
        <w:t xml:space="preserve"> that the marketing activities are conducted as planned</w:t>
      </w:r>
    </w:p>
    <w:p w14:paraId="49762CE6" w14:textId="74D2E6B3" w:rsidR="002C0D2C" w:rsidRPr="00C542FD" w:rsidRDefault="00EB3432" w:rsidP="0020728D">
      <w:r w:rsidRPr="00C542FD">
        <w:t xml:space="preserve"> </w:t>
      </w:r>
    </w:p>
    <w:p w14:paraId="0CFFF195" w14:textId="067C8013" w:rsidR="002C0D2C" w:rsidRPr="00C542FD" w:rsidRDefault="002C0D2C" w:rsidP="00020D3B">
      <w:pPr>
        <w:rPr>
          <w:rFonts w:ascii="Times New Roman" w:hAnsi="Times New Roman" w:cs="Times New Roman"/>
        </w:rPr>
      </w:pPr>
    </w:p>
    <w:p w14:paraId="7149FA78" w14:textId="57B13B62" w:rsidR="002C0D2C" w:rsidRPr="00C542FD" w:rsidRDefault="002C0D2C" w:rsidP="0009344F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Managing customer relationships</w:t>
      </w:r>
    </w:p>
    <w:p w14:paraId="1BB17E99" w14:textId="04962205" w:rsidR="002C0D2C" w:rsidRPr="00C542FD" w:rsidRDefault="002C0D2C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Maintain a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with customers is a very important task in marketing management. </w:t>
      </w:r>
    </w:p>
    <w:p w14:paraId="0352718D" w14:textId="1864D5D1" w:rsidR="002C0D2C" w:rsidRPr="00C542FD" w:rsidRDefault="00946F15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  <w:lang w:val="en-GB"/>
        </w:rPr>
        <w:t>H</w:t>
      </w:r>
      <w:r w:rsidR="002C0D2C" w:rsidRPr="00C542FD">
        <w:rPr>
          <w:rFonts w:ascii="Times New Roman" w:hAnsi="Times New Roman" w:cs="Times New Roman"/>
          <w:lang w:val="en-GB"/>
        </w:rPr>
        <w:t xml:space="preserve">elp </w:t>
      </w:r>
      <w:r w:rsidRPr="00C542FD">
        <w:rPr>
          <w:rFonts w:ascii="Times New Roman" w:hAnsi="Times New Roman" w:cs="Times New Roman"/>
          <w:lang w:val="en-GB"/>
        </w:rPr>
        <w:t>the</w:t>
      </w:r>
      <w:r w:rsidR="002C0D2C" w:rsidRPr="00C542FD">
        <w:rPr>
          <w:rFonts w:ascii="Times New Roman" w:hAnsi="Times New Roman" w:cs="Times New Roman"/>
          <w:lang w:val="en-GB"/>
        </w:rPr>
        <w:t xml:space="preserve"> company</w:t>
      </w:r>
      <w:r w:rsidR="00EB3432" w:rsidRPr="00C542FD">
        <w:rPr>
          <w:rFonts w:ascii="Times New Roman" w:hAnsi="Times New Roman" w:cs="Times New Roman"/>
          <w:lang w:val="en-GB"/>
        </w:rPr>
        <w:t xml:space="preserve"> to</w:t>
      </w:r>
    </w:p>
    <w:p w14:paraId="0CDAEA05" w14:textId="0EA3DCBB" w:rsidR="002C0D2C" w:rsidRPr="00C542FD" w:rsidRDefault="002C0D2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attract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customers</w:t>
      </w:r>
    </w:p>
    <w:p w14:paraId="45507359" w14:textId="3F57AD47" w:rsidR="002C0D2C" w:rsidRPr="00C542FD" w:rsidRDefault="002C0D2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retain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customers</w:t>
      </w:r>
    </w:p>
    <w:p w14:paraId="5CE904BE" w14:textId="219F513D" w:rsidR="002C0D2C" w:rsidRPr="00C542FD" w:rsidRDefault="002C0D2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enhance customer </w:t>
      </w:r>
      <w:r w:rsidR="00EF643B" w:rsidRPr="00C542FD">
        <w:rPr>
          <w:rFonts w:ascii="Times New Roman" w:hAnsi="Times New Roman" w:cs="Times New Roman"/>
        </w:rPr>
        <w:t>__________________</w:t>
      </w:r>
    </w:p>
    <w:p w14:paraId="4B29AF60" w14:textId="5515EBA5" w:rsidR="002C0D2C" w:rsidRPr="00C542FD" w:rsidRDefault="002C0D2C" w:rsidP="002C0D2C">
      <w:pPr>
        <w:rPr>
          <w:rFonts w:ascii="Times New Roman" w:hAnsi="Times New Roman" w:cs="Times New Roman"/>
        </w:rPr>
      </w:pPr>
    </w:p>
    <w:p w14:paraId="7D4900C4" w14:textId="214B8219" w:rsidR="002C0D2C" w:rsidRPr="00C542FD" w:rsidRDefault="002C0D2C" w:rsidP="002C0D2C">
      <w:pPr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B. Importance of marketing management</w:t>
      </w:r>
    </w:p>
    <w:p w14:paraId="1F6125DD" w14:textId="27F563F1" w:rsidR="002C0D2C" w:rsidRPr="00C542FD" w:rsidRDefault="00EF643B" w:rsidP="008462A4">
      <w:pPr>
        <w:pStyle w:val="a3"/>
        <w:numPr>
          <w:ilvl w:val="0"/>
          <w:numId w:val="12"/>
        </w:numPr>
        <w:ind w:leftChars="0" w:left="480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</w:t>
      </w:r>
      <w:r w:rsidR="002C0D2C" w:rsidRPr="00C542FD">
        <w:rPr>
          <w:rFonts w:ascii="Times New Roman" w:hAnsi="Times New Roman" w:cs="Times New Roman"/>
        </w:rPr>
        <w:t xml:space="preserve"> and </w:t>
      </w:r>
      <w:r w:rsidRPr="00C542FD">
        <w:rPr>
          <w:rFonts w:ascii="Times New Roman" w:hAnsi="Times New Roman" w:cs="Times New Roman"/>
        </w:rPr>
        <w:t>__________________</w:t>
      </w:r>
      <w:r w:rsidR="002C0D2C" w:rsidRPr="00E31AFD">
        <w:rPr>
          <w:rFonts w:ascii="Times New Roman" w:hAnsi="Times New Roman" w:cs="Times New Roman"/>
        </w:rPr>
        <w:t xml:space="preserve"> </w:t>
      </w:r>
      <w:r w:rsidR="002C0D2C" w:rsidRPr="00C542FD">
        <w:rPr>
          <w:rFonts w:ascii="Times New Roman" w:hAnsi="Times New Roman" w:cs="Times New Roman"/>
        </w:rPr>
        <w:t>customers’ needs</w:t>
      </w:r>
    </w:p>
    <w:p w14:paraId="6CF6568A" w14:textId="274B8443" w:rsidR="002C0D2C" w:rsidRPr="00C542FD" w:rsidRDefault="002C0D2C" w:rsidP="008462A4">
      <w:pPr>
        <w:pStyle w:val="a3"/>
        <w:numPr>
          <w:ilvl w:val="0"/>
          <w:numId w:val="11"/>
        </w:numPr>
        <w:ind w:leftChars="0" w:left="48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Formulate</w:t>
      </w:r>
      <w:r w:rsidR="00EF643B" w:rsidRPr="00C542FD">
        <w:rPr>
          <w:rFonts w:ascii="Times New Roman" w:hAnsi="Times New Roman" w:cs="Times New Roman"/>
        </w:rPr>
        <w:t>__________________</w:t>
      </w:r>
      <w:r w:rsidRPr="00E31AFD">
        <w:rPr>
          <w:rFonts w:ascii="Times New Roman" w:hAnsi="Times New Roman" w:cs="Times New Roman"/>
        </w:rPr>
        <w:t xml:space="preserve"> </w:t>
      </w:r>
      <w:r w:rsidRPr="00C542FD">
        <w:rPr>
          <w:rFonts w:ascii="Times New Roman" w:hAnsi="Times New Roman" w:cs="Times New Roman"/>
        </w:rPr>
        <w:t xml:space="preserve">marketing strategies </w:t>
      </w:r>
    </w:p>
    <w:p w14:paraId="4162E25F" w14:textId="5DAE7410" w:rsidR="002C0D2C" w:rsidRPr="00C542FD" w:rsidRDefault="002C0D2C" w:rsidP="008462A4">
      <w:pPr>
        <w:pStyle w:val="a3"/>
        <w:numPr>
          <w:ilvl w:val="0"/>
          <w:numId w:val="13"/>
        </w:numPr>
        <w:ind w:left="96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Better satisfying target customers’ needs than its competitors</w:t>
      </w:r>
    </w:p>
    <w:p w14:paraId="09932245" w14:textId="772F8C7A" w:rsidR="002C0D2C" w:rsidRPr="00C542FD" w:rsidRDefault="002C0D2C" w:rsidP="008462A4">
      <w:pPr>
        <w:pStyle w:val="a3"/>
        <w:numPr>
          <w:ilvl w:val="0"/>
          <w:numId w:val="13"/>
        </w:numPr>
        <w:ind w:left="96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Help the company compete with competitors </w:t>
      </w:r>
    </w:p>
    <w:p w14:paraId="6C9656AE" w14:textId="5EA3CF44" w:rsidR="002C0D2C" w:rsidRPr="00C542FD" w:rsidRDefault="002C0D2C" w:rsidP="008462A4">
      <w:pPr>
        <w:pStyle w:val="a3"/>
        <w:numPr>
          <w:ilvl w:val="0"/>
          <w:numId w:val="13"/>
        </w:numPr>
        <w:ind w:left="96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Generate revenues</w:t>
      </w:r>
    </w:p>
    <w:p w14:paraId="65D18827" w14:textId="00139338" w:rsidR="002C0D2C" w:rsidRPr="00C542FD" w:rsidRDefault="002C0D2C" w:rsidP="008462A4">
      <w:pPr>
        <w:pStyle w:val="a3"/>
        <w:numPr>
          <w:ilvl w:val="0"/>
          <w:numId w:val="11"/>
        </w:numPr>
        <w:ind w:leftChars="0" w:left="48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Maintain long-term relationships with customers </w:t>
      </w:r>
    </w:p>
    <w:p w14:paraId="49553B25" w14:textId="77777777" w:rsidR="00EF643B" w:rsidRPr="00E31AFD" w:rsidRDefault="00EF643B" w:rsidP="008462A4">
      <w:pPr>
        <w:pStyle w:val="a3"/>
        <w:numPr>
          <w:ilvl w:val="0"/>
          <w:numId w:val="14"/>
        </w:numPr>
        <w:ind w:left="960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</w:t>
      </w:r>
    </w:p>
    <w:p w14:paraId="32613F06" w14:textId="171DB99C" w:rsidR="002C0D2C" w:rsidRPr="00E31AFD" w:rsidRDefault="002C0D2C" w:rsidP="00E31AFD">
      <w:pPr>
        <w:ind w:left="480"/>
        <w:rPr>
          <w:rFonts w:ascii="Times New Roman" w:hAnsi="Times New Roman" w:cs="Times New Roman"/>
        </w:rPr>
      </w:pPr>
    </w:p>
    <w:p w14:paraId="44FDE9A4" w14:textId="74F67B99" w:rsidR="002C0D2C" w:rsidRPr="00C542FD" w:rsidRDefault="00EF643B" w:rsidP="00E31AFD">
      <w:pPr>
        <w:pStyle w:val="a3"/>
        <w:numPr>
          <w:ilvl w:val="0"/>
          <w:numId w:val="11"/>
        </w:numPr>
        <w:ind w:leftChars="0" w:left="480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______________________________________________________</w:t>
      </w:r>
    </w:p>
    <w:p w14:paraId="36F9B7A1" w14:textId="77777777" w:rsidR="00C542FD" w:rsidRDefault="00C542FD" w:rsidP="002C0D2C">
      <w:pPr>
        <w:rPr>
          <w:rFonts w:ascii="Times New Roman" w:hAnsi="Times New Roman" w:cs="Times New Roman"/>
          <w:b/>
          <w:bCs/>
        </w:rPr>
      </w:pPr>
    </w:p>
    <w:p w14:paraId="043484AA" w14:textId="77777777" w:rsidR="00C542FD" w:rsidRDefault="00C542FD" w:rsidP="002C0D2C">
      <w:pPr>
        <w:rPr>
          <w:rFonts w:ascii="Times New Roman" w:hAnsi="Times New Roman" w:cs="Times New Roman"/>
          <w:b/>
          <w:bCs/>
        </w:rPr>
      </w:pPr>
    </w:p>
    <w:p w14:paraId="604F7DB2" w14:textId="250677F4" w:rsidR="002C0D2C" w:rsidRPr="00C542FD" w:rsidRDefault="002C0D2C" w:rsidP="002C0D2C">
      <w:pPr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lastRenderedPageBreak/>
        <w:t xml:space="preserve">5. Information management </w:t>
      </w:r>
    </w:p>
    <w:p w14:paraId="38223A3B" w14:textId="77777777" w:rsidR="008462A4" w:rsidRPr="00C542FD" w:rsidRDefault="002C0D2C" w:rsidP="002C0D2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  <w:b/>
          <w:bCs/>
        </w:rPr>
        <w:t xml:space="preserve">Definition: </w:t>
      </w:r>
    </w:p>
    <w:p w14:paraId="4D9C51D6" w14:textId="7C3645B7" w:rsidR="002C0D2C" w:rsidRPr="00C542FD" w:rsidRDefault="008462A4" w:rsidP="008462A4">
      <w:pPr>
        <w:pStyle w:val="a3"/>
        <w:numPr>
          <w:ilvl w:val="0"/>
          <w:numId w:val="31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T</w:t>
      </w:r>
      <w:r w:rsidR="002C0D2C" w:rsidRPr="00C542FD">
        <w:rPr>
          <w:rFonts w:ascii="Times New Roman" w:hAnsi="Times New Roman" w:cs="Times New Roman"/>
        </w:rPr>
        <w:t xml:space="preserve">he process of </w:t>
      </w:r>
      <w:r w:rsidR="00EF643B" w:rsidRPr="00C542FD">
        <w:rPr>
          <w:rFonts w:ascii="Times New Roman" w:hAnsi="Times New Roman" w:cs="Times New Roman"/>
        </w:rPr>
        <w:t>__________________</w:t>
      </w:r>
      <w:r w:rsidR="002C0D2C" w:rsidRPr="00C542FD">
        <w:rPr>
          <w:rFonts w:ascii="Times New Roman" w:hAnsi="Times New Roman" w:cs="Times New Roman"/>
        </w:rPr>
        <w:t>,</w:t>
      </w:r>
      <w:r w:rsidR="002C0D2C" w:rsidRPr="00E31AFD">
        <w:rPr>
          <w:rFonts w:ascii="Times New Roman" w:hAnsi="Times New Roman" w:cs="Times New Roman"/>
        </w:rPr>
        <w:t xml:space="preserve"> </w:t>
      </w:r>
      <w:r w:rsidR="00EF643B" w:rsidRPr="00E31AFD">
        <w:rPr>
          <w:rFonts w:ascii="Times New Roman" w:hAnsi="Times New Roman" w:cs="Times New Roman"/>
        </w:rPr>
        <w:t>__________________</w:t>
      </w:r>
      <w:r w:rsidR="002C0D2C" w:rsidRPr="00C542FD">
        <w:rPr>
          <w:rFonts w:ascii="Times New Roman" w:hAnsi="Times New Roman" w:cs="Times New Roman"/>
        </w:rPr>
        <w:t xml:space="preserve">, </w:t>
      </w:r>
      <w:r w:rsidR="00EF643B" w:rsidRPr="00C542FD">
        <w:rPr>
          <w:rFonts w:ascii="Times New Roman" w:hAnsi="Times New Roman" w:cs="Times New Roman"/>
        </w:rPr>
        <w:t>__________________</w:t>
      </w:r>
      <w:r w:rsidR="002C0D2C" w:rsidRPr="00E31AFD">
        <w:rPr>
          <w:rFonts w:ascii="Times New Roman" w:hAnsi="Times New Roman" w:cs="Times New Roman"/>
        </w:rPr>
        <w:t xml:space="preserve"> </w:t>
      </w:r>
      <w:r w:rsidR="002C0D2C" w:rsidRPr="00C542FD">
        <w:rPr>
          <w:rFonts w:ascii="Times New Roman" w:hAnsi="Times New Roman" w:cs="Times New Roman"/>
        </w:rPr>
        <w:t xml:space="preserve">and </w:t>
      </w:r>
      <w:r w:rsidR="00EF643B" w:rsidRPr="00C542FD">
        <w:rPr>
          <w:rFonts w:ascii="Times New Roman" w:hAnsi="Times New Roman" w:cs="Times New Roman"/>
        </w:rPr>
        <w:t>__________________</w:t>
      </w:r>
      <w:r w:rsidR="002C0D2C" w:rsidRPr="00E31AFD">
        <w:rPr>
          <w:rFonts w:ascii="Times New Roman" w:hAnsi="Times New Roman" w:cs="Times New Roman"/>
        </w:rPr>
        <w:t xml:space="preserve"> </w:t>
      </w:r>
      <w:r w:rsidR="002C0D2C" w:rsidRPr="00C542FD">
        <w:rPr>
          <w:rFonts w:ascii="Times New Roman" w:hAnsi="Times New Roman" w:cs="Times New Roman"/>
        </w:rPr>
        <w:t>information to support a company’s operations and decision-making.</w:t>
      </w:r>
    </w:p>
    <w:p w14:paraId="7709F17B" w14:textId="3F01B0D3" w:rsidR="002C0D2C" w:rsidRPr="00C542FD" w:rsidRDefault="002C0D2C" w:rsidP="002C0D2C">
      <w:pPr>
        <w:rPr>
          <w:rFonts w:ascii="Times New Roman" w:hAnsi="Times New Roman" w:cs="Times New Roman"/>
        </w:rPr>
      </w:pPr>
    </w:p>
    <w:p w14:paraId="0381B7A6" w14:textId="64F5F1C2" w:rsidR="002C0D2C" w:rsidRPr="00C542FD" w:rsidRDefault="002C0D2C" w:rsidP="00E31AFD">
      <w:pPr>
        <w:spacing w:line="360" w:lineRule="auto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A</w:t>
      </w:r>
      <w:r w:rsidR="008462A4" w:rsidRPr="00C542FD">
        <w:rPr>
          <w:rFonts w:ascii="Times New Roman" w:hAnsi="Times New Roman" w:cs="Times New Roman"/>
          <w:b/>
          <w:bCs/>
        </w:rPr>
        <w:t xml:space="preserve">. Key functions </w:t>
      </w:r>
      <w:r w:rsidRPr="00C542FD">
        <w:rPr>
          <w:rFonts w:ascii="Times New Roman" w:hAnsi="Times New Roman" w:cs="Times New Roman"/>
          <w:b/>
          <w:bCs/>
        </w:rPr>
        <w:t>of information management</w:t>
      </w:r>
    </w:p>
    <w:p w14:paraId="3EE95D41" w14:textId="72FB126E" w:rsidR="002C0D2C" w:rsidRPr="00C542FD" w:rsidRDefault="002C0D2C" w:rsidP="008462A4">
      <w:pPr>
        <w:pStyle w:val="a3"/>
        <w:numPr>
          <w:ilvl w:val="0"/>
          <w:numId w:val="32"/>
        </w:numPr>
        <w:ind w:leftChars="0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Storing, processing and managing business transaction data</w:t>
      </w:r>
    </w:p>
    <w:p w14:paraId="1D5098E6" w14:textId="491D828E" w:rsidR="002C0D2C" w:rsidRPr="00C542FD" w:rsidRDefault="002C0D2C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Develop a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that can store, process and manage business transaction data resulting from daily operations</w:t>
      </w:r>
    </w:p>
    <w:p w14:paraId="0C760B81" w14:textId="6F8EC532" w:rsidR="002C0D2C" w:rsidRPr="00E31AFD" w:rsidRDefault="002C0D2C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After data are process</w:t>
      </w:r>
      <w:r w:rsidR="00E60DAC" w:rsidRPr="00C542FD">
        <w:rPr>
          <w:rFonts w:ascii="Times New Roman" w:hAnsi="Times New Roman" w:cs="Times New Roman"/>
        </w:rPr>
        <w:t>ed</w:t>
      </w:r>
      <w:r w:rsidRPr="00C542FD">
        <w:rPr>
          <w:rFonts w:ascii="Times New Roman" w:hAnsi="Times New Roman" w:cs="Times New Roman"/>
        </w:rPr>
        <w:t xml:space="preserve"> and analy</w:t>
      </w:r>
      <w:r w:rsidR="00E60DAC" w:rsidRPr="00C542FD">
        <w:rPr>
          <w:rFonts w:ascii="Times New Roman" w:hAnsi="Times New Roman" w:cs="Times New Roman"/>
        </w:rPr>
        <w:t>s</w:t>
      </w:r>
      <w:r w:rsidRPr="00C542FD">
        <w:rPr>
          <w:rFonts w:ascii="Times New Roman" w:hAnsi="Times New Roman" w:cs="Times New Roman"/>
        </w:rPr>
        <w:t xml:space="preserve">ed, they become </w:t>
      </w:r>
      <w:r w:rsidR="00EF643B" w:rsidRPr="00C542FD">
        <w:rPr>
          <w:rFonts w:ascii="Times New Roman" w:hAnsi="Times New Roman" w:cs="Times New Roman"/>
        </w:rPr>
        <w:t>__________________</w:t>
      </w:r>
    </w:p>
    <w:p w14:paraId="2CFF1483" w14:textId="25DBBBF2" w:rsidR="002C0D2C" w:rsidRPr="00C542FD" w:rsidRDefault="002C0D2C" w:rsidP="002C0D2C">
      <w:pPr>
        <w:rPr>
          <w:rFonts w:ascii="Times New Roman" w:hAnsi="Times New Roman" w:cs="Times New Roman"/>
        </w:rPr>
      </w:pPr>
    </w:p>
    <w:p w14:paraId="79C6094E" w14:textId="3D2E68FE" w:rsidR="002C0D2C" w:rsidRPr="00C542FD" w:rsidRDefault="002C0D2C" w:rsidP="008462A4">
      <w:pPr>
        <w:pStyle w:val="a3"/>
        <w:numPr>
          <w:ilvl w:val="0"/>
          <w:numId w:val="32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Setting up and maintaining information systems to support other departments</w:t>
      </w:r>
    </w:p>
    <w:p w14:paraId="52395AB8" w14:textId="77777777" w:rsidR="002C0D2C" w:rsidRPr="00C542FD" w:rsidRDefault="002C0D2C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Set up and maintain the company’s information systems</w:t>
      </w:r>
    </w:p>
    <w:p w14:paraId="55720120" w14:textId="5E159015" w:rsidR="002C0D2C" w:rsidRPr="00C542FD" w:rsidRDefault="002C0D2C" w:rsidP="00E31AFD">
      <w:pPr>
        <w:pStyle w:val="a3"/>
        <w:numPr>
          <w:ilvl w:val="1"/>
          <w:numId w:val="22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Allow other departments to obtain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and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information which can </w:t>
      </w:r>
      <w:r w:rsidR="00E60DAC" w:rsidRPr="00C542FD">
        <w:rPr>
          <w:rFonts w:ascii="Times New Roman" w:hAnsi="Times New Roman" w:cs="Times New Roman"/>
        </w:rPr>
        <w:t>facilitate their</w:t>
      </w:r>
      <w:r w:rsidRPr="00C542FD">
        <w:rPr>
          <w:rFonts w:ascii="Times New Roman" w:hAnsi="Times New Roman" w:cs="Times New Roman"/>
        </w:rPr>
        <w:t xml:space="preserve"> decision-making</w:t>
      </w:r>
    </w:p>
    <w:p w14:paraId="004CD911" w14:textId="77777777" w:rsidR="00F553A7" w:rsidRPr="00C542FD" w:rsidRDefault="00F553A7" w:rsidP="00F553A7">
      <w:pPr>
        <w:pStyle w:val="a3"/>
        <w:ind w:leftChars="0" w:left="1440"/>
        <w:jc w:val="both"/>
        <w:rPr>
          <w:rFonts w:ascii="Times New Roman" w:hAnsi="Times New Roman" w:cs="Times New Roman"/>
        </w:rPr>
      </w:pPr>
    </w:p>
    <w:p w14:paraId="45A3E532" w14:textId="72215F1A" w:rsidR="002C0D2C" w:rsidRPr="00C542FD" w:rsidRDefault="00A757C1" w:rsidP="008462A4">
      <w:pPr>
        <w:pStyle w:val="a3"/>
        <w:numPr>
          <w:ilvl w:val="0"/>
          <w:numId w:val="32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Setting up and maintaining network systems to facilitate communication</w:t>
      </w:r>
    </w:p>
    <w:p w14:paraId="2C02B24A" w14:textId="77777777" w:rsidR="00A757C1" w:rsidRPr="00C542FD" w:rsidRDefault="00A757C1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Set up and maintain network systems for communication</w:t>
      </w:r>
    </w:p>
    <w:p w14:paraId="7E7E8DFB" w14:textId="77777777" w:rsidR="00A757C1" w:rsidRPr="00C542FD" w:rsidRDefault="00A757C1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For example:</w:t>
      </w:r>
    </w:p>
    <w:p w14:paraId="5819D2DD" w14:textId="28689F01" w:rsidR="00A757C1" w:rsidRPr="00C542FD" w:rsidRDefault="00EF643B">
      <w:pPr>
        <w:pStyle w:val="a3"/>
        <w:numPr>
          <w:ilvl w:val="1"/>
          <w:numId w:val="22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__________________</w:t>
      </w:r>
      <w:r w:rsidR="00A757C1" w:rsidRPr="00C542FD">
        <w:rPr>
          <w:rFonts w:ascii="Times New Roman" w:hAnsi="Times New Roman" w:cs="Times New Roman"/>
        </w:rPr>
        <w:t xml:space="preserve"> and</w:t>
      </w:r>
      <w:r w:rsidR="00A757C1" w:rsidRPr="00E31AFD">
        <w:rPr>
          <w:rFonts w:ascii="Times New Roman" w:hAnsi="Times New Roman" w:cs="Times New Roman"/>
        </w:rPr>
        <w:t xml:space="preserve"> </w:t>
      </w:r>
      <w:r w:rsidRPr="00E31AFD">
        <w:rPr>
          <w:rFonts w:ascii="Times New Roman" w:hAnsi="Times New Roman" w:cs="Times New Roman"/>
        </w:rPr>
        <w:t>__________________</w:t>
      </w:r>
      <w:r w:rsidR="00A757C1" w:rsidRPr="00C542FD">
        <w:rPr>
          <w:rFonts w:ascii="Times New Roman" w:hAnsi="Times New Roman" w:cs="Times New Roman"/>
        </w:rPr>
        <w:t xml:space="preserve"> system for internal communication</w:t>
      </w:r>
    </w:p>
    <w:p w14:paraId="71BB4BB6" w14:textId="50A8C4ED" w:rsidR="00A757C1" w:rsidRPr="00C542FD" w:rsidRDefault="00A757C1">
      <w:pPr>
        <w:pStyle w:val="a3"/>
        <w:numPr>
          <w:ilvl w:val="1"/>
          <w:numId w:val="22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An online storage space for </w:t>
      </w:r>
      <w:r w:rsidR="00EF643B" w:rsidRPr="00C542FD">
        <w:rPr>
          <w:rFonts w:ascii="Times New Roman" w:hAnsi="Times New Roman" w:cs="Times New Roman"/>
        </w:rPr>
        <w:t>____________________________________</w:t>
      </w:r>
      <w:r w:rsidRPr="00C542FD">
        <w:rPr>
          <w:rFonts w:ascii="Times New Roman" w:hAnsi="Times New Roman" w:cs="Times New Roman"/>
        </w:rPr>
        <w:t>.</w:t>
      </w:r>
    </w:p>
    <w:p w14:paraId="2B5D844F" w14:textId="4D377395" w:rsidR="00A757C1" w:rsidRPr="00C542FD" w:rsidRDefault="00A757C1" w:rsidP="002C0D2C">
      <w:pPr>
        <w:jc w:val="both"/>
        <w:rPr>
          <w:rFonts w:ascii="Times New Roman" w:hAnsi="Times New Roman" w:cs="Times New Roman"/>
          <w:b/>
          <w:bCs/>
        </w:rPr>
      </w:pPr>
    </w:p>
    <w:p w14:paraId="02353B02" w14:textId="77777777" w:rsidR="004F7578" w:rsidRPr="00C542FD" w:rsidRDefault="004F7578" w:rsidP="004F7578">
      <w:pPr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B.</w:t>
      </w:r>
      <w:r w:rsidRPr="00C542FD">
        <w:rPr>
          <w:rFonts w:ascii="Times New Roman" w:hAnsi="Times New Roman" w:cs="Times New Roman"/>
          <w:b/>
          <w:bCs/>
        </w:rPr>
        <w:tab/>
        <w:t>Importance of information management</w:t>
      </w:r>
    </w:p>
    <w:p w14:paraId="3749126D" w14:textId="5292B830" w:rsidR="004F7578" w:rsidRPr="00C542FD" w:rsidRDefault="004F7578" w:rsidP="00E31AFD">
      <w:pPr>
        <w:pStyle w:val="a3"/>
        <w:numPr>
          <w:ilvl w:val="0"/>
          <w:numId w:val="24"/>
        </w:numPr>
        <w:ind w:leftChars="0" w:left="48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Set up and maintain information systems which can provide useful business information</w:t>
      </w:r>
      <w:r w:rsidR="00E60DAC" w:rsidRPr="00C542FD">
        <w:rPr>
          <w:rFonts w:ascii="Times New Roman" w:hAnsi="Times New Roman" w:cs="Times New Roman"/>
        </w:rPr>
        <w:t xml:space="preserve"> to </w:t>
      </w:r>
    </w:p>
    <w:p w14:paraId="093D3924" w14:textId="77777777" w:rsidR="00EF643B" w:rsidRPr="00E31AFD" w:rsidRDefault="00EF643B" w:rsidP="00E31AFD">
      <w:pPr>
        <w:pStyle w:val="a3"/>
        <w:numPr>
          <w:ilvl w:val="0"/>
          <w:numId w:val="14"/>
        </w:numPr>
        <w:spacing w:line="360" w:lineRule="auto"/>
        <w:ind w:left="960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______________________________________________________</w:t>
      </w:r>
    </w:p>
    <w:p w14:paraId="743B002D" w14:textId="5B7ADEFE" w:rsidR="00E60DAC" w:rsidRPr="00E31AFD" w:rsidRDefault="00EF643B" w:rsidP="00E31AFD">
      <w:pPr>
        <w:pStyle w:val="a3"/>
        <w:numPr>
          <w:ilvl w:val="0"/>
          <w:numId w:val="14"/>
        </w:numPr>
        <w:spacing w:line="480" w:lineRule="auto"/>
        <w:ind w:left="960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______________________________________________________</w:t>
      </w:r>
    </w:p>
    <w:p w14:paraId="106C659B" w14:textId="13C99BE1" w:rsidR="004F7578" w:rsidRPr="00C542FD" w:rsidRDefault="004F7578" w:rsidP="00E31AFD">
      <w:pPr>
        <w:pStyle w:val="a3"/>
        <w:numPr>
          <w:ilvl w:val="0"/>
          <w:numId w:val="24"/>
        </w:numPr>
        <w:ind w:leftChars="0" w:left="48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Support the company’s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by storing, processing and managing business transaction data</w:t>
      </w:r>
    </w:p>
    <w:p w14:paraId="222541FE" w14:textId="77777777" w:rsidR="00C542FD" w:rsidRPr="00C542FD" w:rsidRDefault="00C542FD" w:rsidP="002C0D2C">
      <w:pPr>
        <w:jc w:val="both"/>
        <w:rPr>
          <w:rFonts w:ascii="Times New Roman" w:hAnsi="Times New Roman" w:cs="Times New Roman"/>
        </w:rPr>
      </w:pPr>
    </w:p>
    <w:p w14:paraId="21BE3E59" w14:textId="1A829B8A" w:rsidR="004F7578" w:rsidRPr="00C542FD" w:rsidRDefault="004F7578" w:rsidP="002C0D2C">
      <w:pPr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6. Risk management</w:t>
      </w:r>
    </w:p>
    <w:p w14:paraId="38AFDCF5" w14:textId="77777777" w:rsidR="00E60DAC" w:rsidRPr="00C542FD" w:rsidRDefault="004F7578" w:rsidP="004F7578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  <w:b/>
          <w:bCs/>
        </w:rPr>
        <w:t>Definition:</w:t>
      </w:r>
      <w:r w:rsidRPr="00C542FD">
        <w:rPr>
          <w:rFonts w:ascii="Times New Roman" w:hAnsi="Times New Roman" w:cs="Times New Roman"/>
        </w:rPr>
        <w:t xml:space="preserve"> </w:t>
      </w:r>
    </w:p>
    <w:p w14:paraId="1F95B39C" w14:textId="5B67E400" w:rsidR="004F7578" w:rsidRPr="00C542FD" w:rsidRDefault="004F7578" w:rsidP="00E31AFD">
      <w:pPr>
        <w:pStyle w:val="a3"/>
        <w:numPr>
          <w:ilvl w:val="0"/>
          <w:numId w:val="33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The process of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and </w:t>
      </w:r>
      <w:r w:rsidR="00EF643B" w:rsidRPr="00C542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a company’s exposure to various types of risk and developing measures to minimise losses</w:t>
      </w:r>
    </w:p>
    <w:p w14:paraId="4436EF07" w14:textId="58A2E933" w:rsidR="004F7578" w:rsidRPr="00C542FD" w:rsidRDefault="004F7578" w:rsidP="004F7578">
      <w:pPr>
        <w:jc w:val="both"/>
        <w:rPr>
          <w:rFonts w:ascii="Times New Roman" w:hAnsi="Times New Roman" w:cs="Times New Roman"/>
        </w:rPr>
      </w:pPr>
    </w:p>
    <w:p w14:paraId="05D067CF" w14:textId="69F0DEDE" w:rsidR="004F7578" w:rsidRPr="00C542FD" w:rsidRDefault="004F7578" w:rsidP="004F7578">
      <w:pPr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A.</w:t>
      </w:r>
      <w:r w:rsidRPr="00C542FD">
        <w:rPr>
          <w:rFonts w:ascii="Times New Roman" w:hAnsi="Times New Roman" w:cs="Times New Roman"/>
          <w:b/>
          <w:bCs/>
        </w:rPr>
        <w:tab/>
      </w:r>
      <w:r w:rsidR="00E60DAC" w:rsidRPr="00C542FD">
        <w:rPr>
          <w:rFonts w:ascii="Times New Roman" w:hAnsi="Times New Roman" w:cs="Times New Roman"/>
          <w:b/>
          <w:bCs/>
        </w:rPr>
        <w:t>Key functions</w:t>
      </w:r>
      <w:r w:rsidRPr="00C542FD">
        <w:rPr>
          <w:rFonts w:ascii="Times New Roman" w:hAnsi="Times New Roman" w:cs="Times New Roman"/>
          <w:b/>
          <w:bCs/>
        </w:rPr>
        <w:t xml:space="preserve"> of risk management</w:t>
      </w:r>
    </w:p>
    <w:p w14:paraId="4D4A1DF5" w14:textId="3BA2B64E" w:rsidR="004F7578" w:rsidRPr="00E31AFD" w:rsidRDefault="004F7578" w:rsidP="00E31AFD">
      <w:pPr>
        <w:pStyle w:val="a3"/>
        <w:numPr>
          <w:ilvl w:val="0"/>
          <w:numId w:val="35"/>
        </w:numPr>
        <w:ind w:leftChars="0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  <w:b/>
          <w:bCs/>
        </w:rPr>
        <w:t>Identifying and measuring risks</w:t>
      </w:r>
    </w:p>
    <w:p w14:paraId="531D98AC" w14:textId="6C38B429" w:rsidR="004F7578" w:rsidRPr="00C542FD" w:rsidRDefault="004F7578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Identify the</w:t>
      </w:r>
      <w:r w:rsidRPr="00E31AFD">
        <w:rPr>
          <w:rFonts w:ascii="Times New Roman" w:hAnsi="Times New Roman" w:cs="Times New Roman"/>
        </w:rPr>
        <w:t xml:space="preserve"> </w:t>
      </w:r>
      <w:r w:rsidR="00C542FD" w:rsidRPr="00E31AFD">
        <w:rPr>
          <w:rFonts w:ascii="Times New Roman" w:hAnsi="Times New Roman" w:cs="Times New Roman"/>
        </w:rPr>
        <w:t>__________________</w:t>
      </w:r>
      <w:r w:rsidRPr="00C542FD">
        <w:rPr>
          <w:rFonts w:ascii="Times New Roman" w:hAnsi="Times New Roman" w:cs="Times New Roman"/>
        </w:rPr>
        <w:t xml:space="preserve"> that the company faces and assess the company’s exposure to the risks</w:t>
      </w:r>
    </w:p>
    <w:p w14:paraId="3176E42A" w14:textId="77777777" w:rsidR="004F7578" w:rsidRPr="00C542FD" w:rsidRDefault="004F7578">
      <w:pPr>
        <w:pStyle w:val="a3"/>
        <w:numPr>
          <w:ilvl w:val="0"/>
          <w:numId w:val="23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A company may face various types of risk such as:</w:t>
      </w:r>
    </w:p>
    <w:p w14:paraId="391BE564" w14:textId="77777777" w:rsidR="004F7578" w:rsidRPr="00C542FD" w:rsidRDefault="004F7578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fires, death or injuries of employees, thefts, machine breakdowns, labour strikes, lawsuits against the company and natural disasters</w:t>
      </w:r>
    </w:p>
    <w:p w14:paraId="27671D3B" w14:textId="2DC6C6F3" w:rsidR="004F7578" w:rsidRPr="00C542FD" w:rsidRDefault="004F7578" w:rsidP="004F7578">
      <w:pPr>
        <w:jc w:val="both"/>
        <w:rPr>
          <w:rFonts w:ascii="Times New Roman" w:hAnsi="Times New Roman" w:cs="Times New Roman"/>
        </w:rPr>
      </w:pPr>
    </w:p>
    <w:p w14:paraId="24DFD5BA" w14:textId="56648354" w:rsidR="004F7578" w:rsidRPr="00E31AFD" w:rsidRDefault="004F7578" w:rsidP="00E31AFD">
      <w:pPr>
        <w:pStyle w:val="a3"/>
        <w:numPr>
          <w:ilvl w:val="0"/>
          <w:numId w:val="35"/>
        </w:numPr>
        <w:ind w:leftChars="0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  <w:b/>
          <w:bCs/>
        </w:rPr>
        <w:t>Controlling risks</w:t>
      </w:r>
    </w:p>
    <w:p w14:paraId="0295A26A" w14:textId="77777777" w:rsidR="004F7578" w:rsidRPr="00C542FD" w:rsidRDefault="004F7578">
      <w:pPr>
        <w:pStyle w:val="a3"/>
        <w:numPr>
          <w:ilvl w:val="0"/>
          <w:numId w:val="26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Formulate risk management strategies and choose the most appropriate measures to control and manage the risks</w:t>
      </w:r>
    </w:p>
    <w:p w14:paraId="41845F6D" w14:textId="77777777" w:rsidR="004F7578" w:rsidRPr="00C542FD" w:rsidRDefault="004F7578">
      <w:pPr>
        <w:pStyle w:val="a3"/>
        <w:numPr>
          <w:ilvl w:val="0"/>
          <w:numId w:val="26"/>
        </w:numPr>
        <w:ind w:leftChars="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>Companies can use four major risk management strategies to control risks:</w:t>
      </w:r>
    </w:p>
    <w:p w14:paraId="23653ED8" w14:textId="4A71AC4F" w:rsidR="00C542FD" w:rsidRPr="00E31AFD" w:rsidRDefault="00C542FD" w:rsidP="00E31AFD">
      <w:pPr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 xml:space="preserve">____________________________________    </w:t>
      </w:r>
    </w:p>
    <w:p w14:paraId="168A8443" w14:textId="526C852C" w:rsidR="00C542FD" w:rsidRPr="00E31AFD" w:rsidRDefault="00C542FD" w:rsidP="00E31AFD">
      <w:pPr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</w:t>
      </w:r>
    </w:p>
    <w:p w14:paraId="0FE7CAAD" w14:textId="2B69242D" w:rsidR="00C542FD" w:rsidRPr="00E31AFD" w:rsidRDefault="00C542FD" w:rsidP="00E31AFD">
      <w:pPr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</w:t>
      </w:r>
    </w:p>
    <w:p w14:paraId="5C858702" w14:textId="66C5A044" w:rsidR="004F7578" w:rsidRPr="00E31AFD" w:rsidRDefault="00C542FD" w:rsidP="00E31AFD">
      <w:pPr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</w:t>
      </w:r>
      <w:r w:rsidR="004F7578" w:rsidRPr="00E31AFD">
        <w:rPr>
          <w:rFonts w:ascii="Times New Roman" w:hAnsi="Times New Roman" w:cs="Times New Roman"/>
        </w:rPr>
        <w:t xml:space="preserve"> </w:t>
      </w:r>
    </w:p>
    <w:p w14:paraId="386F5F59" w14:textId="1830538E" w:rsidR="004F7578" w:rsidRPr="00C542FD" w:rsidRDefault="004F7578" w:rsidP="004F7578">
      <w:pPr>
        <w:jc w:val="both"/>
        <w:rPr>
          <w:rFonts w:ascii="Times New Roman" w:hAnsi="Times New Roman" w:cs="Times New Roman"/>
        </w:rPr>
      </w:pPr>
    </w:p>
    <w:p w14:paraId="6BE8E5A3" w14:textId="456CC776" w:rsidR="004F7578" w:rsidRPr="00C542FD" w:rsidRDefault="004F7578" w:rsidP="004F7578">
      <w:pPr>
        <w:jc w:val="both"/>
        <w:rPr>
          <w:rFonts w:ascii="Times New Roman" w:hAnsi="Times New Roman" w:cs="Times New Roman"/>
          <w:b/>
          <w:bCs/>
        </w:rPr>
      </w:pPr>
      <w:r w:rsidRPr="00C542FD">
        <w:rPr>
          <w:rFonts w:ascii="Times New Roman" w:hAnsi="Times New Roman" w:cs="Times New Roman"/>
          <w:b/>
          <w:bCs/>
        </w:rPr>
        <w:t>B.</w:t>
      </w:r>
      <w:r w:rsidRPr="00C542FD">
        <w:rPr>
          <w:rFonts w:ascii="Times New Roman" w:hAnsi="Times New Roman" w:cs="Times New Roman"/>
          <w:b/>
          <w:bCs/>
        </w:rPr>
        <w:tab/>
        <w:t>Importance of risk management</w:t>
      </w:r>
    </w:p>
    <w:p w14:paraId="1B1499D4" w14:textId="37DB30B5" w:rsidR="004F7578" w:rsidRPr="00C542FD" w:rsidRDefault="004F7578" w:rsidP="00E31AFD">
      <w:pPr>
        <w:pStyle w:val="a3"/>
        <w:numPr>
          <w:ilvl w:val="0"/>
          <w:numId w:val="25"/>
        </w:numPr>
        <w:ind w:leftChars="0" w:left="480"/>
        <w:jc w:val="both"/>
        <w:rPr>
          <w:rFonts w:ascii="Times New Roman" w:hAnsi="Times New Roman" w:cs="Times New Roman"/>
        </w:rPr>
      </w:pPr>
      <w:r w:rsidRPr="00C542FD">
        <w:rPr>
          <w:rFonts w:ascii="Times New Roman" w:hAnsi="Times New Roman" w:cs="Times New Roman"/>
        </w:rPr>
        <w:t xml:space="preserve">Identify and assess the </w:t>
      </w:r>
      <w:r w:rsidR="007A0D71" w:rsidRPr="00C542FD">
        <w:rPr>
          <w:rFonts w:ascii="Times New Roman" w:hAnsi="Times New Roman" w:cs="Times New Roman"/>
        </w:rPr>
        <w:t xml:space="preserve">possibilities of </w:t>
      </w:r>
      <w:r w:rsidRPr="00C542FD">
        <w:rPr>
          <w:rFonts w:ascii="Times New Roman" w:hAnsi="Times New Roman" w:cs="Times New Roman"/>
        </w:rPr>
        <w:t>risks which may cause losses</w:t>
      </w:r>
    </w:p>
    <w:p w14:paraId="005E2998" w14:textId="107507E1" w:rsidR="004F7578" w:rsidRPr="00E31AFD" w:rsidRDefault="00C542FD" w:rsidP="00E31AFD">
      <w:pPr>
        <w:pStyle w:val="a3"/>
        <w:numPr>
          <w:ilvl w:val="0"/>
          <w:numId w:val="14"/>
        </w:numPr>
        <w:spacing w:line="480" w:lineRule="auto"/>
        <w:ind w:left="960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_____________________________________________________</w:t>
      </w:r>
      <w:r w:rsidR="004F7578" w:rsidRPr="00E31AFD">
        <w:rPr>
          <w:rFonts w:ascii="Times New Roman" w:hAnsi="Times New Roman" w:cs="Times New Roman"/>
        </w:rPr>
        <w:t xml:space="preserve"> </w:t>
      </w:r>
    </w:p>
    <w:p w14:paraId="11021C4C" w14:textId="27BEC01E" w:rsidR="004F7578" w:rsidRPr="00C542FD" w:rsidRDefault="004F7578" w:rsidP="00E31AFD">
      <w:pPr>
        <w:pStyle w:val="a3"/>
        <w:numPr>
          <w:ilvl w:val="0"/>
          <w:numId w:val="25"/>
        </w:numPr>
        <w:ind w:leftChars="0" w:left="480"/>
        <w:jc w:val="both"/>
      </w:pPr>
      <w:r w:rsidRPr="00C542FD">
        <w:rPr>
          <w:rFonts w:ascii="Times New Roman" w:hAnsi="Times New Roman" w:cs="Times New Roman"/>
        </w:rPr>
        <w:t>Adopt the most suitable risk management strategies</w:t>
      </w:r>
    </w:p>
    <w:p w14:paraId="4D7AC36F" w14:textId="30BA5A37" w:rsidR="00AA4B6E" w:rsidRPr="00C542FD" w:rsidRDefault="00C542FD" w:rsidP="00E31AFD">
      <w:pPr>
        <w:pStyle w:val="a3"/>
        <w:numPr>
          <w:ilvl w:val="0"/>
          <w:numId w:val="14"/>
        </w:numPr>
        <w:spacing w:line="480" w:lineRule="auto"/>
        <w:ind w:left="960"/>
        <w:jc w:val="both"/>
        <w:rPr>
          <w:rFonts w:ascii="Times New Roman" w:hAnsi="Times New Roman" w:cs="Times New Roman"/>
        </w:rPr>
      </w:pPr>
      <w:r w:rsidRPr="00E31AFD">
        <w:rPr>
          <w:rFonts w:ascii="Times New Roman" w:hAnsi="Times New Roman" w:cs="Times New Roman"/>
        </w:rPr>
        <w:t>_____________________________________________________</w:t>
      </w:r>
    </w:p>
    <w:p w14:paraId="48F5CAA8" w14:textId="186C58B0" w:rsidR="00AA4B6E" w:rsidRPr="00C542FD" w:rsidRDefault="00AA4B6E" w:rsidP="004F7578">
      <w:pPr>
        <w:jc w:val="both"/>
        <w:rPr>
          <w:rFonts w:ascii="Times New Roman" w:hAnsi="Times New Roman" w:cs="Times New Roman"/>
        </w:rPr>
      </w:pPr>
    </w:p>
    <w:p w14:paraId="0F93209F" w14:textId="1A572E95" w:rsidR="00AA4B6E" w:rsidRPr="00C542FD" w:rsidRDefault="00AA4B6E" w:rsidP="004F7578">
      <w:pPr>
        <w:jc w:val="both"/>
        <w:rPr>
          <w:rFonts w:ascii="Times New Roman" w:hAnsi="Times New Roman" w:cs="Times New Roman"/>
        </w:rPr>
      </w:pPr>
    </w:p>
    <w:p w14:paraId="1DA2D429" w14:textId="79F754A8" w:rsidR="00AA4B6E" w:rsidRPr="00C542FD" w:rsidRDefault="00AA4B6E" w:rsidP="004F7578">
      <w:pPr>
        <w:jc w:val="both"/>
        <w:rPr>
          <w:rFonts w:ascii="Times New Roman" w:hAnsi="Times New Roman" w:cs="Times New Roman"/>
        </w:rPr>
      </w:pPr>
    </w:p>
    <w:p w14:paraId="2077B150" w14:textId="2AD9FC57" w:rsidR="00AA4B6E" w:rsidRPr="00C542FD" w:rsidRDefault="00AA4B6E" w:rsidP="004F7578">
      <w:pPr>
        <w:jc w:val="both"/>
        <w:rPr>
          <w:rFonts w:ascii="Times New Roman" w:hAnsi="Times New Roman" w:cs="Times New Roman"/>
        </w:rPr>
      </w:pPr>
    </w:p>
    <w:p w14:paraId="07B26AE1" w14:textId="62BAE1F9" w:rsidR="00AA4B6E" w:rsidRPr="00C542FD" w:rsidRDefault="00AA4B6E" w:rsidP="004F7578">
      <w:pPr>
        <w:jc w:val="both"/>
        <w:rPr>
          <w:rFonts w:ascii="Times New Roman" w:hAnsi="Times New Roman" w:cs="Times New Roman"/>
        </w:rPr>
      </w:pPr>
    </w:p>
    <w:p w14:paraId="359987F5" w14:textId="77777777" w:rsidR="00D16A4C" w:rsidRPr="00C542FD" w:rsidRDefault="00D16A4C" w:rsidP="00D16A4C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 w:rsidRPr="00C542FD">
        <w:rPr>
          <w:rFonts w:ascii="Times New Roman" w:eastAsia="新細明體" w:hAnsi="Times New Roman" w:cs="Times New Roman"/>
          <w:b/>
          <w:szCs w:val="22"/>
        </w:rPr>
        <w:t>References:</w:t>
      </w:r>
    </w:p>
    <w:p w14:paraId="1AD14F6C" w14:textId="5C9E5D75" w:rsidR="00D16A4C" w:rsidRPr="00C542FD" w:rsidRDefault="00D16A4C" w:rsidP="00D16A4C">
      <w:pPr>
        <w:rPr>
          <w:rFonts w:ascii="Times New Roman" w:eastAsia="新細明體" w:hAnsi="Times New Roman" w:cs="Times New Roman"/>
          <w:szCs w:val="22"/>
        </w:rPr>
      </w:pPr>
      <w:r w:rsidRPr="00C542FD">
        <w:rPr>
          <w:rFonts w:ascii="Times New Roman" w:eastAsia="新細明體" w:hAnsi="Times New Roman" w:cs="Times New Roman"/>
          <w:szCs w:val="22"/>
        </w:rPr>
        <w:t xml:space="preserve">Chan, </w:t>
      </w:r>
      <w:r w:rsidR="00FE553C" w:rsidRPr="00C542FD">
        <w:rPr>
          <w:rFonts w:ascii="Times New Roman" w:eastAsia="新細明體" w:hAnsi="Times New Roman" w:cs="Times New Roman"/>
          <w:szCs w:val="22"/>
        </w:rPr>
        <w:t>R.</w:t>
      </w:r>
      <w:r w:rsidRPr="00C542FD">
        <w:rPr>
          <w:rFonts w:ascii="Times New Roman" w:eastAsia="新細明體" w:hAnsi="Times New Roman" w:cs="Times New Roman"/>
          <w:szCs w:val="22"/>
        </w:rPr>
        <w:t xml:space="preserve"> &amp; Pak, C.K. (2022). </w:t>
      </w:r>
      <w:r w:rsidRPr="00C542FD">
        <w:rPr>
          <w:rFonts w:ascii="Times New Roman" w:eastAsia="新細明體" w:hAnsi="Times New Roman" w:cs="Times New Roman"/>
          <w:i/>
          <w:szCs w:val="22"/>
        </w:rPr>
        <w:t>NSS BAFS Business Management 2</w:t>
      </w:r>
      <w:r w:rsidRPr="00C542FD">
        <w:rPr>
          <w:rFonts w:ascii="Times New Roman" w:eastAsia="新細明體" w:hAnsi="Times New Roman" w:cs="Times New Roman"/>
          <w:szCs w:val="22"/>
        </w:rPr>
        <w:t xml:space="preserve"> (Elective Part) (3</w:t>
      </w:r>
      <w:r w:rsidRPr="00C542FD">
        <w:rPr>
          <w:rFonts w:ascii="Times New Roman" w:eastAsia="新細明體" w:hAnsi="Times New Roman" w:cs="Times New Roman"/>
          <w:szCs w:val="22"/>
          <w:vertAlign w:val="superscript"/>
        </w:rPr>
        <w:t>rd</w:t>
      </w:r>
      <w:r w:rsidRPr="00C542FD">
        <w:rPr>
          <w:rFonts w:ascii="Times New Roman" w:eastAsia="新細明體" w:hAnsi="Times New Roman" w:cs="Times New Roman"/>
          <w:szCs w:val="22"/>
        </w:rPr>
        <w:t xml:space="preserve"> Ed.). Pearson. </w:t>
      </w:r>
    </w:p>
    <w:p w14:paraId="6AE091A9" w14:textId="77777777" w:rsidR="00D16A4C" w:rsidRPr="00C542FD" w:rsidRDefault="00D16A4C" w:rsidP="00D16A4C">
      <w:pPr>
        <w:rPr>
          <w:rFonts w:ascii="Times New Roman" w:eastAsia="新細明體" w:hAnsi="Times New Roman" w:cs="Times New Roman"/>
          <w:szCs w:val="22"/>
        </w:rPr>
      </w:pPr>
      <w:r w:rsidRPr="00C542FD">
        <w:rPr>
          <w:rFonts w:ascii="Times New Roman" w:eastAsia="新細明體" w:hAnsi="Times New Roman" w:cs="Times New Roman"/>
          <w:szCs w:val="22"/>
        </w:rPr>
        <w:t xml:space="preserve">Ho, K.W.P., Tsui, S.C.L. (2014). </w:t>
      </w:r>
      <w:r w:rsidRPr="00C542FD">
        <w:rPr>
          <w:rFonts w:ascii="Times New Roman" w:eastAsia="新細明體" w:hAnsi="Times New Roman" w:cs="Times New Roman"/>
          <w:i/>
          <w:szCs w:val="22"/>
        </w:rPr>
        <w:t xml:space="preserve">BAFS in the New World 1: Business Environment &amp; Introduction to Management </w:t>
      </w:r>
      <w:r w:rsidRPr="00C542FD">
        <w:rPr>
          <w:rFonts w:ascii="Times New Roman" w:eastAsia="新細明體" w:hAnsi="Times New Roman" w:cs="Times New Roman"/>
          <w:szCs w:val="22"/>
        </w:rPr>
        <w:t>(2</w:t>
      </w:r>
      <w:r w:rsidRPr="00C542FD">
        <w:rPr>
          <w:rFonts w:ascii="Times New Roman" w:eastAsia="新細明體" w:hAnsi="Times New Roman" w:cs="Times New Roman"/>
          <w:szCs w:val="22"/>
          <w:vertAlign w:val="superscript"/>
        </w:rPr>
        <w:t>nd</w:t>
      </w:r>
      <w:r w:rsidRPr="00C542FD">
        <w:rPr>
          <w:rFonts w:ascii="Times New Roman" w:eastAsia="新細明體" w:hAnsi="Times New Roman" w:cs="Times New Roman"/>
          <w:szCs w:val="22"/>
        </w:rPr>
        <w:t xml:space="preserve"> Ed.). Hong Kong: Pilot Publishing Company Ltd.</w:t>
      </w:r>
    </w:p>
    <w:p w14:paraId="7608A9F3" w14:textId="5BDD10B8" w:rsidR="004F7578" w:rsidRPr="00C542FD" w:rsidRDefault="00D16A4C" w:rsidP="00E31AFD">
      <w:pPr>
        <w:rPr>
          <w:rFonts w:ascii="Times New Roman" w:hAnsi="Times New Roman" w:cs="Times New Roman"/>
        </w:rPr>
      </w:pPr>
      <w:r w:rsidRPr="00C542FD">
        <w:rPr>
          <w:rFonts w:ascii="Times New Roman" w:eastAsia="新細明體" w:hAnsi="Times New Roman" w:cs="Times New Roman"/>
          <w:szCs w:val="22"/>
        </w:rPr>
        <w:t xml:space="preserve">So, R., Kwok, R. &amp; Yip, K. (2019). </w:t>
      </w:r>
      <w:r w:rsidRPr="00C542FD">
        <w:rPr>
          <w:rFonts w:ascii="Times New Roman" w:eastAsia="新細明體" w:hAnsi="Times New Roman" w:cs="Times New Roman"/>
          <w:i/>
          <w:szCs w:val="22"/>
        </w:rPr>
        <w:t>New Horizon Business, Accounting and Financial Studies: Business Environment and Introduction to Management</w:t>
      </w:r>
      <w:r w:rsidRPr="00C542FD">
        <w:rPr>
          <w:rFonts w:ascii="Times New Roman" w:eastAsia="新細明體" w:hAnsi="Times New Roman" w:cs="Times New Roman"/>
          <w:szCs w:val="22"/>
        </w:rPr>
        <w:t>. Hong Kong Educational Publishing Company.</w:t>
      </w:r>
      <w:bookmarkEnd w:id="1"/>
    </w:p>
    <w:sectPr w:rsidR="004F7578" w:rsidRPr="00C542FD" w:rsidSect="00E31AFD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E3C1" w14:textId="77777777" w:rsidR="00310555" w:rsidRDefault="00310555" w:rsidP="00946F15">
      <w:r>
        <w:separator/>
      </w:r>
    </w:p>
  </w:endnote>
  <w:endnote w:type="continuationSeparator" w:id="0">
    <w:p w14:paraId="059DDFC3" w14:textId="77777777" w:rsidR="00310555" w:rsidRDefault="00310555" w:rsidP="0094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B78" w14:textId="77777777" w:rsidR="00310555" w:rsidRDefault="00310555" w:rsidP="00946F15">
      <w:r>
        <w:separator/>
      </w:r>
    </w:p>
  </w:footnote>
  <w:footnote w:type="continuationSeparator" w:id="0">
    <w:p w14:paraId="66721BBF" w14:textId="77777777" w:rsidR="00310555" w:rsidRDefault="00310555" w:rsidP="0094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0F3A"/>
    <w:multiLevelType w:val="hybridMultilevel"/>
    <w:tmpl w:val="BC5CB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331D7"/>
    <w:multiLevelType w:val="hybridMultilevel"/>
    <w:tmpl w:val="B96C176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0A52CD"/>
    <w:multiLevelType w:val="hybridMultilevel"/>
    <w:tmpl w:val="13784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2441BF"/>
    <w:multiLevelType w:val="hybridMultilevel"/>
    <w:tmpl w:val="A38E2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880AB5"/>
    <w:multiLevelType w:val="hybridMultilevel"/>
    <w:tmpl w:val="C1BA94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915A4E"/>
    <w:multiLevelType w:val="hybridMultilevel"/>
    <w:tmpl w:val="D81067B6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2EB0598"/>
    <w:multiLevelType w:val="hybridMultilevel"/>
    <w:tmpl w:val="AB2E9FB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4414634"/>
    <w:multiLevelType w:val="hybridMultilevel"/>
    <w:tmpl w:val="19EE0D96"/>
    <w:lvl w:ilvl="0" w:tplc="B56A2042">
      <w:start w:val="1"/>
      <w:numFmt w:val="bullet"/>
      <w:lvlText w:val="è"/>
      <w:lvlJc w:val="left"/>
      <w:pPr>
        <w:ind w:left="480" w:hanging="480"/>
      </w:pPr>
      <w:rPr>
        <w:rFonts w:ascii="Wingdings" w:hAnsi="Wingdings" w:hint="default"/>
      </w:rPr>
    </w:lvl>
    <w:lvl w:ilvl="1" w:tplc="510EE880">
      <w:start w:val="1"/>
      <w:numFmt w:val="bullet"/>
      <w:lvlText w:val="—"/>
      <w:lvlJc w:val="left"/>
      <w:pPr>
        <w:ind w:left="960" w:hanging="480"/>
      </w:pPr>
      <w:rPr>
        <w:rFonts w:ascii="新細明體" w:eastAsia="新細明體" w:hAnsi="新細明體" w:hint="eastAsia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442329"/>
    <w:multiLevelType w:val="hybridMultilevel"/>
    <w:tmpl w:val="70FCE236"/>
    <w:lvl w:ilvl="0" w:tplc="ED28D800">
      <w:start w:val="1"/>
      <w:numFmt w:val="decimal"/>
      <w:lvlText w:val="5.%1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487833"/>
    <w:multiLevelType w:val="hybridMultilevel"/>
    <w:tmpl w:val="C0ECB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FB0D9C"/>
    <w:multiLevelType w:val="hybridMultilevel"/>
    <w:tmpl w:val="3D961194"/>
    <w:lvl w:ilvl="0" w:tplc="B56A2042">
      <w:start w:val="1"/>
      <w:numFmt w:val="bullet"/>
      <w:lvlText w:val="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CC67DB"/>
    <w:multiLevelType w:val="hybridMultilevel"/>
    <w:tmpl w:val="8744AA9A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CF35F6E"/>
    <w:multiLevelType w:val="hybridMultilevel"/>
    <w:tmpl w:val="6E24EFD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1D004AA2"/>
    <w:multiLevelType w:val="hybridMultilevel"/>
    <w:tmpl w:val="5740C710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21F49CE"/>
    <w:multiLevelType w:val="hybridMultilevel"/>
    <w:tmpl w:val="19DEC62C"/>
    <w:lvl w:ilvl="0" w:tplc="68D678AE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90A4F"/>
    <w:multiLevelType w:val="hybridMultilevel"/>
    <w:tmpl w:val="9A2E4BCE"/>
    <w:lvl w:ilvl="0" w:tplc="B56A2042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2959743E"/>
    <w:multiLevelType w:val="hybridMultilevel"/>
    <w:tmpl w:val="9BF0B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6E2787"/>
    <w:multiLevelType w:val="hybridMultilevel"/>
    <w:tmpl w:val="32F2F038"/>
    <w:lvl w:ilvl="0" w:tplc="2ABCC7F2">
      <w:numFmt w:val="bullet"/>
      <w:lvlText w:val="‒"/>
      <w:lvlJc w:val="left"/>
      <w:pPr>
        <w:ind w:left="960" w:hanging="48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F046CA7"/>
    <w:multiLevelType w:val="hybridMultilevel"/>
    <w:tmpl w:val="1B723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C21989"/>
    <w:multiLevelType w:val="hybridMultilevel"/>
    <w:tmpl w:val="6E8C7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0E04FA"/>
    <w:multiLevelType w:val="hybridMultilevel"/>
    <w:tmpl w:val="5916217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C955397"/>
    <w:multiLevelType w:val="hybridMultilevel"/>
    <w:tmpl w:val="00C861E4"/>
    <w:lvl w:ilvl="0" w:tplc="68D678AE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C61FC3"/>
    <w:multiLevelType w:val="hybridMultilevel"/>
    <w:tmpl w:val="9FD2C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016D23"/>
    <w:multiLevelType w:val="hybridMultilevel"/>
    <w:tmpl w:val="CD467B48"/>
    <w:lvl w:ilvl="0" w:tplc="14AC74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F4F05E5"/>
    <w:multiLevelType w:val="hybridMultilevel"/>
    <w:tmpl w:val="8F6CA6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4E247A"/>
    <w:multiLevelType w:val="hybridMultilevel"/>
    <w:tmpl w:val="2EF86D70"/>
    <w:lvl w:ilvl="0" w:tplc="5BB80112">
      <w:start w:val="1"/>
      <w:numFmt w:val="decimal"/>
      <w:lvlText w:val="6.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B55EC7"/>
    <w:multiLevelType w:val="hybridMultilevel"/>
    <w:tmpl w:val="8CD8AADE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47135495"/>
    <w:multiLevelType w:val="hybridMultilevel"/>
    <w:tmpl w:val="4A5883B8"/>
    <w:lvl w:ilvl="0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7CB67BB"/>
    <w:multiLevelType w:val="hybridMultilevel"/>
    <w:tmpl w:val="656EBB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9C07EAC"/>
    <w:multiLevelType w:val="hybridMultilevel"/>
    <w:tmpl w:val="BE624562"/>
    <w:lvl w:ilvl="0" w:tplc="FFFFFFFF"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838E8732"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D40340"/>
    <w:multiLevelType w:val="hybridMultilevel"/>
    <w:tmpl w:val="6C44D774"/>
    <w:lvl w:ilvl="0" w:tplc="FB96494E">
      <w:start w:val="1"/>
      <w:numFmt w:val="bullet"/>
      <w:lvlText w:val="è"/>
      <w:lvlJc w:val="left"/>
      <w:pPr>
        <w:ind w:left="144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 w15:restartNumberingAfterBreak="0">
    <w:nsid w:val="57B74BE3"/>
    <w:multiLevelType w:val="hybridMultilevel"/>
    <w:tmpl w:val="AF34E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DD138C8"/>
    <w:multiLevelType w:val="hybridMultilevel"/>
    <w:tmpl w:val="4C802A5E"/>
    <w:lvl w:ilvl="0" w:tplc="B56A2042">
      <w:start w:val="1"/>
      <w:numFmt w:val="bullet"/>
      <w:lvlText w:val="è"/>
      <w:lvlJc w:val="left"/>
      <w:pPr>
        <w:ind w:left="480" w:hanging="480"/>
      </w:pPr>
      <w:rPr>
        <w:rFonts w:ascii="Wingdings" w:hAnsi="Wingdings" w:hint="default"/>
      </w:rPr>
    </w:lvl>
    <w:lvl w:ilvl="1" w:tplc="A05215A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3B64EE9"/>
    <w:multiLevelType w:val="hybridMultilevel"/>
    <w:tmpl w:val="1ABE3FC4"/>
    <w:lvl w:ilvl="0" w:tplc="9716B88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7D62B03"/>
    <w:multiLevelType w:val="hybridMultilevel"/>
    <w:tmpl w:val="74320C3C"/>
    <w:lvl w:ilvl="0" w:tplc="73EA566A">
      <w:start w:val="1"/>
      <w:numFmt w:val="decimal"/>
      <w:lvlText w:val="4.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084D16"/>
    <w:multiLevelType w:val="hybridMultilevel"/>
    <w:tmpl w:val="18CE02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07401F"/>
    <w:multiLevelType w:val="hybridMultilevel"/>
    <w:tmpl w:val="31A03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23"/>
  </w:num>
  <w:num w:numId="5">
    <w:abstractNumId w:val="1"/>
  </w:num>
  <w:num w:numId="6">
    <w:abstractNumId w:val="9"/>
  </w:num>
  <w:num w:numId="7">
    <w:abstractNumId w:val="19"/>
  </w:num>
  <w:num w:numId="8">
    <w:abstractNumId w:val="10"/>
  </w:num>
  <w:num w:numId="9">
    <w:abstractNumId w:val="13"/>
  </w:num>
  <w:num w:numId="10">
    <w:abstractNumId w:val="33"/>
  </w:num>
  <w:num w:numId="11">
    <w:abstractNumId w:val="17"/>
  </w:num>
  <w:num w:numId="12">
    <w:abstractNumId w:val="27"/>
  </w:num>
  <w:num w:numId="13">
    <w:abstractNumId w:val="15"/>
  </w:num>
  <w:num w:numId="14">
    <w:abstractNumId w:val="30"/>
  </w:num>
  <w:num w:numId="15">
    <w:abstractNumId w:val="31"/>
  </w:num>
  <w:num w:numId="16">
    <w:abstractNumId w:val="36"/>
  </w:num>
  <w:num w:numId="17">
    <w:abstractNumId w:val="28"/>
  </w:num>
  <w:num w:numId="18">
    <w:abstractNumId w:val="0"/>
  </w:num>
  <w:num w:numId="19">
    <w:abstractNumId w:val="16"/>
  </w:num>
  <w:num w:numId="20">
    <w:abstractNumId w:val="3"/>
  </w:num>
  <w:num w:numId="21">
    <w:abstractNumId w:val="2"/>
  </w:num>
  <w:num w:numId="22">
    <w:abstractNumId w:val="29"/>
  </w:num>
  <w:num w:numId="23">
    <w:abstractNumId w:val="22"/>
  </w:num>
  <w:num w:numId="24">
    <w:abstractNumId w:val="26"/>
  </w:num>
  <w:num w:numId="25">
    <w:abstractNumId w:val="11"/>
  </w:num>
  <w:num w:numId="26">
    <w:abstractNumId w:val="18"/>
  </w:num>
  <w:num w:numId="27">
    <w:abstractNumId w:val="32"/>
  </w:num>
  <w:num w:numId="28">
    <w:abstractNumId w:val="35"/>
  </w:num>
  <w:num w:numId="29">
    <w:abstractNumId w:val="24"/>
  </w:num>
  <w:num w:numId="30">
    <w:abstractNumId w:val="34"/>
  </w:num>
  <w:num w:numId="31">
    <w:abstractNumId w:val="12"/>
  </w:num>
  <w:num w:numId="32">
    <w:abstractNumId w:val="8"/>
  </w:num>
  <w:num w:numId="33">
    <w:abstractNumId w:val="6"/>
  </w:num>
  <w:num w:numId="34">
    <w:abstractNumId w:val="7"/>
  </w:num>
  <w:num w:numId="35">
    <w:abstractNumId w:val="25"/>
  </w:num>
  <w:num w:numId="36">
    <w:abstractNumId w:val="14"/>
  </w:num>
  <w:num w:numId="37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3"/>
    <w:rsid w:val="00020D3B"/>
    <w:rsid w:val="00021BFE"/>
    <w:rsid w:val="00057685"/>
    <w:rsid w:val="00060494"/>
    <w:rsid w:val="0009344F"/>
    <w:rsid w:val="000A4385"/>
    <w:rsid w:val="000B7B0A"/>
    <w:rsid w:val="0016173A"/>
    <w:rsid w:val="0020728D"/>
    <w:rsid w:val="002C0D2C"/>
    <w:rsid w:val="00310555"/>
    <w:rsid w:val="004F7578"/>
    <w:rsid w:val="005C558C"/>
    <w:rsid w:val="006A28D3"/>
    <w:rsid w:val="007A0D71"/>
    <w:rsid w:val="007B298D"/>
    <w:rsid w:val="00801D6E"/>
    <w:rsid w:val="008462A4"/>
    <w:rsid w:val="008F7953"/>
    <w:rsid w:val="00946F15"/>
    <w:rsid w:val="00A34BAA"/>
    <w:rsid w:val="00A41637"/>
    <w:rsid w:val="00A757C1"/>
    <w:rsid w:val="00AA4B6E"/>
    <w:rsid w:val="00B102C8"/>
    <w:rsid w:val="00BF64C7"/>
    <w:rsid w:val="00C542FD"/>
    <w:rsid w:val="00C651ED"/>
    <w:rsid w:val="00C96986"/>
    <w:rsid w:val="00D16A4C"/>
    <w:rsid w:val="00D224F9"/>
    <w:rsid w:val="00DC0327"/>
    <w:rsid w:val="00E31AFD"/>
    <w:rsid w:val="00E60DAC"/>
    <w:rsid w:val="00EB3432"/>
    <w:rsid w:val="00EF643B"/>
    <w:rsid w:val="00F16FE1"/>
    <w:rsid w:val="00F248AD"/>
    <w:rsid w:val="00F553A7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CF7504"/>
  <w15:chartTrackingRefBased/>
  <w15:docId w15:val="{C751DB7A-39B5-7D4F-B612-4BD0A0B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27"/>
    <w:pPr>
      <w:ind w:leftChars="200" w:left="480"/>
    </w:pPr>
  </w:style>
  <w:style w:type="table" w:styleId="a4">
    <w:name w:val="Table Grid"/>
    <w:basedOn w:val="a1"/>
    <w:uiPriority w:val="39"/>
    <w:rsid w:val="0002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01D6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1D6E"/>
  </w:style>
  <w:style w:type="character" w:customStyle="1" w:styleId="a7">
    <w:name w:val="註解文字 字元"/>
    <w:basedOn w:val="a0"/>
    <w:link w:val="a6"/>
    <w:uiPriority w:val="99"/>
    <w:semiHidden/>
    <w:rsid w:val="00801D6E"/>
  </w:style>
  <w:style w:type="paragraph" w:styleId="a8">
    <w:name w:val="annotation subject"/>
    <w:basedOn w:val="a6"/>
    <w:next w:val="a6"/>
    <w:link w:val="a9"/>
    <w:uiPriority w:val="99"/>
    <w:semiHidden/>
    <w:unhideWhenUsed/>
    <w:rsid w:val="00801D6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01D6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1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1D6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6F15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0"/>
    <w:link w:val="ac"/>
    <w:uiPriority w:val="99"/>
    <w:rsid w:val="00946F15"/>
  </w:style>
  <w:style w:type="paragraph" w:styleId="ae">
    <w:name w:val="footer"/>
    <w:basedOn w:val="a"/>
    <w:link w:val="af"/>
    <w:uiPriority w:val="99"/>
    <w:unhideWhenUsed/>
    <w:rsid w:val="00946F15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0"/>
    <w:link w:val="ae"/>
    <w:uiPriority w:val="99"/>
    <w:rsid w:val="0094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8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3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56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17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59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28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7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586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00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0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07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85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38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3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3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6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70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40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2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9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66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0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9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47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59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13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57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98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7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76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4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95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6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82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10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56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170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37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2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2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45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5</cp:revision>
  <dcterms:created xsi:type="dcterms:W3CDTF">2023-11-30T03:30:00Z</dcterms:created>
  <dcterms:modified xsi:type="dcterms:W3CDTF">2024-01-11T04:06:00Z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482d44430834a68344bad38b81203b2af66988ed68efbf00574ee68fc5038bb7</vt:lpwstr>
  </property>
</Properties>
</file>